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B" w:rsidRPr="009D47BA" w:rsidRDefault="000339AB" w:rsidP="000339A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7BA">
        <w:rPr>
          <w:rFonts w:ascii="Times New Roman" w:hAnsi="Times New Roman"/>
          <w:b/>
          <w:sz w:val="24"/>
          <w:szCs w:val="24"/>
        </w:rPr>
        <w:t>ПРОЕКТ</w:t>
      </w:r>
    </w:p>
    <w:p w:rsidR="000339AB" w:rsidRDefault="000339AB" w:rsidP="00D56F3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 xml:space="preserve">КОНТРАКТ </w:t>
      </w:r>
      <w:r w:rsidR="00D56F38">
        <w:rPr>
          <w:rFonts w:ascii="Times New Roman" w:hAnsi="Times New Roman"/>
          <w:b/>
          <w:sz w:val="24"/>
          <w:szCs w:val="24"/>
        </w:rPr>
        <w:t>№ ____</w:t>
      </w:r>
    </w:p>
    <w:p w:rsidR="000339AB" w:rsidRPr="00460E9C" w:rsidRDefault="00D56F38" w:rsidP="000339A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поставку кровельных материалов</w:t>
      </w:r>
      <w:r w:rsidR="00216707">
        <w:rPr>
          <w:rFonts w:ascii="Times New Roman" w:hAnsi="Times New Roman"/>
          <w:b/>
          <w:sz w:val="24"/>
          <w:szCs w:val="24"/>
        </w:rPr>
        <w:t xml:space="preserve"> </w:t>
      </w:r>
    </w:p>
    <w:p w:rsidR="000339AB" w:rsidRPr="001158E9" w:rsidRDefault="000339AB" w:rsidP="000339AB">
      <w:pPr>
        <w:pStyle w:val="a3"/>
        <w:rPr>
          <w:b w:val="0"/>
          <w:sz w:val="22"/>
          <w:szCs w:val="24"/>
        </w:rPr>
      </w:pPr>
    </w:p>
    <w:p w:rsidR="000339AB" w:rsidRPr="00460E9C" w:rsidRDefault="000339AB" w:rsidP="000339AB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г. Рыбница</w:t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</w:r>
      <w:r w:rsidRPr="00460E9C">
        <w:rPr>
          <w:rFonts w:ascii="Times New Roman" w:hAnsi="Times New Roman"/>
          <w:sz w:val="24"/>
          <w:szCs w:val="24"/>
        </w:rPr>
        <w:tab/>
        <w:t>«___» ______________ 20</w:t>
      </w:r>
      <w:r w:rsidR="0072038F">
        <w:rPr>
          <w:rFonts w:ascii="Times New Roman" w:hAnsi="Times New Roman"/>
          <w:sz w:val="24"/>
          <w:szCs w:val="24"/>
        </w:rPr>
        <w:t>25</w:t>
      </w:r>
      <w:r w:rsidRPr="00460E9C">
        <w:rPr>
          <w:rFonts w:ascii="Times New Roman" w:hAnsi="Times New Roman"/>
          <w:sz w:val="24"/>
          <w:szCs w:val="24"/>
        </w:rPr>
        <w:t xml:space="preserve"> г.</w:t>
      </w:r>
    </w:p>
    <w:p w:rsidR="000339AB" w:rsidRPr="001158E9" w:rsidRDefault="000339AB" w:rsidP="000C560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88115D" w:rsidRDefault="0088115D" w:rsidP="0088115D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3527">
        <w:rPr>
          <w:rFonts w:ascii="Times New Roman" w:hAnsi="Times New Roman"/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</w:t>
      </w:r>
      <w:r w:rsidRPr="00975892">
        <w:rPr>
          <w:rFonts w:ascii="Times New Roman" w:hAnsi="Times New Roman"/>
          <w:b/>
          <w:sz w:val="24"/>
          <w:szCs w:val="24"/>
        </w:rPr>
        <w:t>«П</w:t>
      </w:r>
      <w:r w:rsidR="00962E8C">
        <w:rPr>
          <w:rFonts w:ascii="Times New Roman" w:hAnsi="Times New Roman"/>
          <w:b/>
          <w:sz w:val="24"/>
          <w:szCs w:val="24"/>
        </w:rPr>
        <w:t>родавец</w:t>
      </w:r>
      <w:r w:rsidRPr="00975892">
        <w:rPr>
          <w:rFonts w:ascii="Times New Roman" w:hAnsi="Times New Roman"/>
          <w:b/>
          <w:sz w:val="24"/>
          <w:szCs w:val="24"/>
        </w:rPr>
        <w:t>»</w:t>
      </w:r>
      <w:r w:rsidRPr="00A23527">
        <w:rPr>
          <w:rFonts w:ascii="Times New Roman" w:hAnsi="Times New Roman"/>
          <w:sz w:val="24"/>
          <w:szCs w:val="24"/>
        </w:rPr>
        <w:t xml:space="preserve">, в лице __________________ (должность, Ф.И.О.), действующего на основании </w:t>
      </w:r>
      <w:r>
        <w:rPr>
          <w:rFonts w:ascii="Times New Roman" w:hAnsi="Times New Roman"/>
          <w:sz w:val="24"/>
          <w:szCs w:val="24"/>
        </w:rPr>
        <w:t>_________</w:t>
      </w:r>
      <w:r w:rsidRPr="00A23527">
        <w:rPr>
          <w:rFonts w:ascii="Times New Roman" w:hAnsi="Times New Roman"/>
          <w:sz w:val="24"/>
          <w:szCs w:val="24"/>
        </w:rPr>
        <w:t xml:space="preserve"> с одной стороны, и </w:t>
      </w:r>
      <w:r w:rsidRPr="00975892">
        <w:rPr>
          <w:rFonts w:ascii="Times New Roman" w:hAnsi="Times New Roman"/>
          <w:b/>
          <w:sz w:val="24"/>
          <w:szCs w:val="24"/>
        </w:rPr>
        <w:t>МУП «ЖЭУК г. Рыбница»</w:t>
      </w:r>
      <w:r w:rsidRPr="00A23527">
        <w:rPr>
          <w:rFonts w:ascii="Times New Roman" w:hAnsi="Times New Roman"/>
          <w:sz w:val="24"/>
          <w:szCs w:val="24"/>
        </w:rPr>
        <w:t>,</w:t>
      </w:r>
      <w:r w:rsidRPr="00A23527">
        <w:rPr>
          <w:rFonts w:ascii="Times New Roman" w:hAnsi="Times New Roman"/>
          <w:b/>
          <w:sz w:val="24"/>
          <w:szCs w:val="24"/>
        </w:rPr>
        <w:t xml:space="preserve"> </w:t>
      </w:r>
      <w:r w:rsidRPr="00A23527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975892">
        <w:rPr>
          <w:rFonts w:ascii="Times New Roman" w:hAnsi="Times New Roman"/>
          <w:b/>
          <w:sz w:val="24"/>
          <w:szCs w:val="24"/>
        </w:rPr>
        <w:t>«Покупатель»</w:t>
      </w:r>
      <w:r w:rsidRPr="00A23527">
        <w:rPr>
          <w:rFonts w:ascii="Times New Roman" w:hAnsi="Times New Roman"/>
          <w:sz w:val="24"/>
          <w:szCs w:val="24"/>
        </w:rPr>
        <w:t xml:space="preserve">, в лице </w:t>
      </w:r>
      <w:r w:rsidR="00F24161" w:rsidRPr="00F24161">
        <w:rPr>
          <w:rFonts w:ascii="Times New Roman" w:hAnsi="Times New Roman"/>
          <w:sz w:val="24"/>
          <w:szCs w:val="24"/>
        </w:rPr>
        <w:t xml:space="preserve">И. о. директора Власюк С. Е., </w:t>
      </w:r>
      <w:r w:rsidRPr="00A23527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004F4" w:rsidRPr="00A004F4">
        <w:rPr>
          <w:rFonts w:ascii="Times New Roman" w:hAnsi="Times New Roman"/>
          <w:sz w:val="24"/>
          <w:szCs w:val="24"/>
        </w:rPr>
        <w:t>основании Устава</w:t>
      </w:r>
      <w:r w:rsidR="00313CC0">
        <w:rPr>
          <w:rFonts w:ascii="Times New Roman" w:hAnsi="Times New Roman"/>
          <w:sz w:val="24"/>
          <w:szCs w:val="24"/>
        </w:rPr>
        <w:t>,</w:t>
      </w:r>
      <w:r w:rsidR="00A004F4" w:rsidRPr="00A004F4">
        <w:rPr>
          <w:rFonts w:ascii="Times New Roman" w:hAnsi="Times New Roman"/>
          <w:sz w:val="24"/>
          <w:szCs w:val="24"/>
        </w:rPr>
        <w:t xml:space="preserve"> </w:t>
      </w:r>
      <w:r w:rsidRPr="00A23527">
        <w:rPr>
          <w:rFonts w:ascii="Times New Roman" w:hAnsi="Times New Roman"/>
          <w:sz w:val="24"/>
          <w:szCs w:val="24"/>
        </w:rPr>
        <w:t xml:space="preserve">с другой стороны, при совместном </w:t>
      </w:r>
      <w:r>
        <w:rPr>
          <w:rFonts w:ascii="Times New Roman" w:hAnsi="Times New Roman"/>
          <w:sz w:val="24"/>
          <w:szCs w:val="24"/>
        </w:rPr>
        <w:t xml:space="preserve">упоминании именуемые </w:t>
      </w:r>
      <w:r w:rsidRPr="004827E7"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7AF3">
        <w:rPr>
          <w:rFonts w:ascii="Times New Roman" w:hAnsi="Times New Roman"/>
          <w:sz w:val="24"/>
          <w:szCs w:val="24"/>
        </w:rPr>
        <w:t xml:space="preserve">на основании Протокола </w:t>
      </w:r>
      <w:r w:rsidR="00492002">
        <w:rPr>
          <w:rFonts w:ascii="Times New Roman" w:hAnsi="Times New Roman"/>
          <w:sz w:val="24"/>
          <w:szCs w:val="24"/>
        </w:rPr>
        <w:t>№ ____ от _____________ 2025</w:t>
      </w:r>
      <w:r w:rsidRPr="00667AF3">
        <w:rPr>
          <w:rFonts w:ascii="Times New Roman" w:hAnsi="Times New Roman"/>
          <w:sz w:val="24"/>
          <w:szCs w:val="24"/>
        </w:rPr>
        <w:t xml:space="preserve"> г. </w:t>
      </w:r>
      <w:r w:rsidRPr="00A23527">
        <w:rPr>
          <w:rFonts w:ascii="Times New Roman" w:hAnsi="Times New Roman"/>
          <w:sz w:val="24"/>
          <w:szCs w:val="24"/>
        </w:rPr>
        <w:t xml:space="preserve">заключили настоящий контракт </w:t>
      </w:r>
      <w:r>
        <w:rPr>
          <w:rFonts w:ascii="Times New Roman" w:hAnsi="Times New Roman"/>
          <w:sz w:val="24"/>
          <w:szCs w:val="24"/>
        </w:rPr>
        <w:t>(</w:t>
      </w:r>
      <w:r w:rsidRPr="00E637E2">
        <w:rPr>
          <w:rFonts w:ascii="Times New Roman" w:hAnsi="Times New Roman"/>
          <w:b/>
          <w:sz w:val="24"/>
          <w:szCs w:val="24"/>
        </w:rPr>
        <w:t>далее – Контракт</w:t>
      </w:r>
      <w:r>
        <w:rPr>
          <w:rFonts w:ascii="Times New Roman" w:hAnsi="Times New Roman"/>
          <w:sz w:val="24"/>
          <w:szCs w:val="24"/>
        </w:rPr>
        <w:t>)</w:t>
      </w:r>
      <w:r w:rsidRPr="00A23527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460E9C" w:rsidRDefault="000339AB" w:rsidP="000339AB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339AB" w:rsidRPr="00830EBE" w:rsidRDefault="000339AB" w:rsidP="000339AB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настоящему К</w:t>
      </w:r>
      <w:r w:rsidRPr="00460E9C">
        <w:rPr>
          <w:rFonts w:ascii="Times New Roman" w:hAnsi="Times New Roman"/>
          <w:sz w:val="24"/>
          <w:szCs w:val="24"/>
        </w:rPr>
        <w:t xml:space="preserve">онтракту </w:t>
      </w:r>
      <w:r w:rsidRPr="00830EBE">
        <w:rPr>
          <w:rFonts w:ascii="Times New Roman" w:hAnsi="Times New Roman"/>
          <w:sz w:val="24"/>
          <w:szCs w:val="24"/>
        </w:rPr>
        <w:t>П</w:t>
      </w:r>
      <w:r w:rsidR="00962E8C">
        <w:rPr>
          <w:rFonts w:ascii="Times New Roman" w:hAnsi="Times New Roman"/>
          <w:sz w:val="24"/>
          <w:szCs w:val="24"/>
        </w:rPr>
        <w:t>родавец</w:t>
      </w:r>
      <w:r w:rsidRPr="00830EBE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Покупателю: </w:t>
      </w:r>
      <w:r w:rsidR="00500F67">
        <w:rPr>
          <w:rFonts w:ascii="Times New Roman" w:hAnsi="Times New Roman"/>
          <w:b/>
          <w:sz w:val="24"/>
          <w:szCs w:val="24"/>
        </w:rPr>
        <w:t xml:space="preserve">Кровельные материалы, </w:t>
      </w:r>
      <w:r w:rsidR="00500F67" w:rsidRPr="00500F67">
        <w:rPr>
          <w:rFonts w:ascii="Times New Roman" w:hAnsi="Times New Roman"/>
          <w:sz w:val="24"/>
          <w:szCs w:val="24"/>
        </w:rPr>
        <w:t>именуемые далее – Товар,</w:t>
      </w:r>
      <w:r w:rsidRPr="00830EBE">
        <w:rPr>
          <w:rFonts w:ascii="Times New Roman" w:hAnsi="Times New Roman"/>
          <w:sz w:val="24"/>
          <w:szCs w:val="24"/>
        </w:rPr>
        <w:t xml:space="preserve"> </w:t>
      </w:r>
      <w:r w:rsidR="00500F67">
        <w:rPr>
          <w:rFonts w:ascii="Times New Roman" w:hAnsi="Times New Roman"/>
          <w:sz w:val="24"/>
          <w:szCs w:val="24"/>
        </w:rPr>
        <w:t>в ассортименте,</w:t>
      </w:r>
      <w:r w:rsidRPr="00830EBE">
        <w:rPr>
          <w:rFonts w:ascii="Times New Roman" w:hAnsi="Times New Roman"/>
          <w:sz w:val="24"/>
          <w:szCs w:val="24"/>
        </w:rPr>
        <w:t xml:space="preserve"> кол</w:t>
      </w:r>
      <w:r>
        <w:rPr>
          <w:rFonts w:ascii="Times New Roman" w:hAnsi="Times New Roman"/>
          <w:sz w:val="24"/>
          <w:szCs w:val="24"/>
        </w:rPr>
        <w:t>ичестве</w:t>
      </w:r>
      <w:r w:rsidR="00500F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условиях настоящего К</w:t>
      </w:r>
      <w:r w:rsidRPr="00830EBE">
        <w:rPr>
          <w:rFonts w:ascii="Times New Roman" w:hAnsi="Times New Roman"/>
          <w:sz w:val="24"/>
          <w:szCs w:val="24"/>
        </w:rPr>
        <w:t>онтракта, а Покупатель обязуется принять Товар и оплатить его в по</w:t>
      </w:r>
      <w:r>
        <w:rPr>
          <w:rFonts w:ascii="Times New Roman" w:hAnsi="Times New Roman"/>
          <w:sz w:val="24"/>
          <w:szCs w:val="24"/>
        </w:rPr>
        <w:t>рядке и сроки, предусмотренные К</w:t>
      </w:r>
      <w:r w:rsidRPr="00830EBE">
        <w:rPr>
          <w:rFonts w:ascii="Times New Roman" w:hAnsi="Times New Roman"/>
          <w:sz w:val="24"/>
          <w:szCs w:val="24"/>
        </w:rPr>
        <w:t xml:space="preserve">онтрактом. </w:t>
      </w:r>
    </w:p>
    <w:p w:rsidR="00500F67" w:rsidRPr="00500F67" w:rsidRDefault="000339AB" w:rsidP="00500F67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Ассортимент, количество и цена за единицу Товара указываются в Спецификации</w:t>
      </w:r>
      <w:r>
        <w:rPr>
          <w:rFonts w:ascii="Times New Roman" w:hAnsi="Times New Roman"/>
          <w:sz w:val="24"/>
          <w:szCs w:val="24"/>
        </w:rPr>
        <w:t xml:space="preserve"> (Приложение № 1 к Контракту)</w:t>
      </w:r>
      <w:r w:rsidRPr="00460E9C">
        <w:rPr>
          <w:rFonts w:ascii="Times New Roman" w:hAnsi="Times New Roman"/>
          <w:sz w:val="24"/>
          <w:szCs w:val="24"/>
        </w:rPr>
        <w:t>, являющейс</w:t>
      </w:r>
      <w:r>
        <w:rPr>
          <w:rFonts w:ascii="Times New Roman" w:hAnsi="Times New Roman"/>
          <w:sz w:val="24"/>
          <w:szCs w:val="24"/>
        </w:rPr>
        <w:t>я неотъемлемой частью 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0339AB" w:rsidRPr="001158E9" w:rsidRDefault="000339AB" w:rsidP="000339AB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460E9C" w:rsidRDefault="000339AB" w:rsidP="000339AB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460E9C">
        <w:rPr>
          <w:rFonts w:ascii="Times New Roman" w:hAnsi="Times New Roman"/>
          <w:b/>
          <w:sz w:val="24"/>
          <w:szCs w:val="24"/>
        </w:rPr>
        <w:t>КОНТРАКТА</w:t>
      </w:r>
      <w:r w:rsidRPr="00460E9C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0"/>
          <w:szCs w:val="24"/>
        </w:rPr>
      </w:pPr>
    </w:p>
    <w:p w:rsidR="000339AB" w:rsidRPr="00F60990" w:rsidRDefault="00045708" w:rsidP="00594B80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</w:t>
      </w:r>
      <w:r w:rsidR="000339AB">
        <w:rPr>
          <w:rFonts w:ascii="Times New Roman" w:hAnsi="Times New Roman"/>
          <w:sz w:val="24"/>
          <w:szCs w:val="24"/>
        </w:rPr>
        <w:t xml:space="preserve"> К</w:t>
      </w:r>
      <w:r w:rsidR="000339AB" w:rsidRPr="00F60990">
        <w:rPr>
          <w:rFonts w:ascii="Times New Roman" w:hAnsi="Times New Roman"/>
          <w:sz w:val="24"/>
          <w:szCs w:val="24"/>
        </w:rPr>
        <w:t xml:space="preserve">онтракта составляет </w:t>
      </w:r>
      <w:r w:rsidR="00AF2503">
        <w:rPr>
          <w:rFonts w:ascii="Times New Roman" w:hAnsi="Times New Roman"/>
          <w:b/>
          <w:sz w:val="24"/>
          <w:szCs w:val="24"/>
        </w:rPr>
        <w:t>516 466,14</w:t>
      </w:r>
      <w:r w:rsidR="000339AB" w:rsidRPr="00F60990">
        <w:rPr>
          <w:rFonts w:ascii="Times New Roman" w:hAnsi="Times New Roman"/>
          <w:sz w:val="24"/>
          <w:szCs w:val="24"/>
        </w:rPr>
        <w:t xml:space="preserve"> (</w:t>
      </w:r>
      <w:r w:rsidR="00631387">
        <w:rPr>
          <w:rFonts w:ascii="Times New Roman" w:hAnsi="Times New Roman"/>
          <w:b/>
          <w:sz w:val="24"/>
          <w:szCs w:val="24"/>
        </w:rPr>
        <w:t xml:space="preserve">пятьсот </w:t>
      </w:r>
      <w:r w:rsidR="00AF2503">
        <w:rPr>
          <w:rFonts w:ascii="Times New Roman" w:hAnsi="Times New Roman"/>
          <w:b/>
          <w:sz w:val="24"/>
          <w:szCs w:val="24"/>
        </w:rPr>
        <w:t>шестнадцать</w:t>
      </w:r>
      <w:r w:rsidR="00500F67">
        <w:rPr>
          <w:rFonts w:ascii="Times New Roman" w:hAnsi="Times New Roman"/>
          <w:b/>
          <w:sz w:val="24"/>
          <w:szCs w:val="24"/>
        </w:rPr>
        <w:t xml:space="preserve"> тысяч </w:t>
      </w:r>
      <w:r w:rsidR="00AF2503">
        <w:rPr>
          <w:rFonts w:ascii="Times New Roman" w:hAnsi="Times New Roman"/>
          <w:b/>
          <w:sz w:val="24"/>
          <w:szCs w:val="24"/>
        </w:rPr>
        <w:t>четыреста шестьдесят шесть рублей</w:t>
      </w:r>
      <w:r w:rsidR="00631387">
        <w:rPr>
          <w:rFonts w:ascii="Times New Roman" w:hAnsi="Times New Roman"/>
          <w:b/>
          <w:sz w:val="24"/>
          <w:szCs w:val="24"/>
        </w:rPr>
        <w:t xml:space="preserve"> </w:t>
      </w:r>
      <w:r w:rsidR="00AF2503">
        <w:rPr>
          <w:rFonts w:ascii="Times New Roman" w:hAnsi="Times New Roman"/>
          <w:b/>
          <w:sz w:val="24"/>
          <w:szCs w:val="24"/>
        </w:rPr>
        <w:t>14</w:t>
      </w:r>
      <w:r w:rsidR="0088115D">
        <w:rPr>
          <w:rFonts w:ascii="Times New Roman" w:hAnsi="Times New Roman"/>
          <w:b/>
          <w:sz w:val="24"/>
          <w:szCs w:val="24"/>
        </w:rPr>
        <w:t xml:space="preserve"> копеек</w:t>
      </w:r>
      <w:r w:rsidR="000339AB" w:rsidRPr="00F60990">
        <w:rPr>
          <w:rFonts w:ascii="Times New Roman" w:hAnsi="Times New Roman"/>
          <w:sz w:val="24"/>
          <w:szCs w:val="24"/>
        </w:rPr>
        <w:t xml:space="preserve">) </w:t>
      </w:r>
      <w:r w:rsidR="000339AB" w:rsidRPr="00771BB0">
        <w:rPr>
          <w:rFonts w:ascii="Times New Roman" w:hAnsi="Times New Roman"/>
          <w:b/>
          <w:sz w:val="24"/>
          <w:szCs w:val="24"/>
        </w:rPr>
        <w:t>рублей ПМР</w:t>
      </w:r>
      <w:r w:rsidR="000339AB" w:rsidRPr="00F60990">
        <w:rPr>
          <w:rFonts w:ascii="Times New Roman" w:hAnsi="Times New Roman"/>
          <w:sz w:val="24"/>
          <w:szCs w:val="24"/>
        </w:rPr>
        <w:t>, что соответствует плану закупок товаро</w:t>
      </w:r>
      <w:r w:rsidR="000339AB">
        <w:rPr>
          <w:rFonts w:ascii="Times New Roman" w:hAnsi="Times New Roman"/>
          <w:sz w:val="24"/>
          <w:szCs w:val="24"/>
        </w:rPr>
        <w:t xml:space="preserve">в, работ, услуг для обеспечения нужд </w:t>
      </w:r>
      <w:r w:rsidR="008D460E">
        <w:rPr>
          <w:rFonts w:ascii="Times New Roman" w:hAnsi="Times New Roman"/>
          <w:sz w:val="24"/>
          <w:szCs w:val="24"/>
        </w:rPr>
        <w:t>МУП «ЖЭУК г. Рыбница» на 2025</w:t>
      </w:r>
      <w:r w:rsidR="000339AB">
        <w:rPr>
          <w:rFonts w:ascii="Times New Roman" w:hAnsi="Times New Roman"/>
          <w:sz w:val="24"/>
          <w:szCs w:val="24"/>
        </w:rPr>
        <w:t xml:space="preserve"> год</w:t>
      </w:r>
      <w:r w:rsidR="000339AB" w:rsidRPr="00F60990">
        <w:rPr>
          <w:rFonts w:ascii="Times New Roman" w:hAnsi="Times New Roman"/>
          <w:sz w:val="24"/>
          <w:szCs w:val="24"/>
        </w:rPr>
        <w:t xml:space="preserve">. </w:t>
      </w:r>
    </w:p>
    <w:p w:rsidR="00F570D2" w:rsidRPr="000B2325" w:rsidRDefault="000339AB" w:rsidP="00594B80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A0114">
        <w:rPr>
          <w:sz w:val="24"/>
          <w:szCs w:val="24"/>
        </w:rPr>
        <w:t>Оплата</w:t>
      </w:r>
      <w:r w:rsidR="004F2863">
        <w:rPr>
          <w:sz w:val="24"/>
          <w:szCs w:val="24"/>
        </w:rPr>
        <w:t xml:space="preserve"> </w:t>
      </w:r>
      <w:r w:rsidR="000B2325">
        <w:rPr>
          <w:sz w:val="24"/>
          <w:szCs w:val="24"/>
        </w:rPr>
        <w:t>по Контракту производится</w:t>
      </w:r>
      <w:r w:rsidR="00CC3B7A">
        <w:rPr>
          <w:sz w:val="24"/>
          <w:szCs w:val="24"/>
        </w:rPr>
        <w:t xml:space="preserve"> в следующем порядке</w:t>
      </w:r>
      <w:r w:rsidR="000B2325" w:rsidRPr="00CC3B7A">
        <w:rPr>
          <w:sz w:val="24"/>
          <w:szCs w:val="24"/>
        </w:rPr>
        <w:t>:</w:t>
      </w:r>
    </w:p>
    <w:p w:rsidR="000B2325" w:rsidRDefault="000B2325" w:rsidP="00594B80">
      <w:pPr>
        <w:pStyle w:val="a5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2325">
        <w:rPr>
          <w:sz w:val="24"/>
          <w:szCs w:val="24"/>
        </w:rPr>
        <w:t xml:space="preserve">25% предоплата от суммы заявки на </w:t>
      </w:r>
      <w:r>
        <w:rPr>
          <w:sz w:val="24"/>
          <w:szCs w:val="24"/>
        </w:rPr>
        <w:t>Товар</w:t>
      </w:r>
      <w:r w:rsidRPr="000B2325">
        <w:rPr>
          <w:sz w:val="24"/>
          <w:szCs w:val="24"/>
        </w:rPr>
        <w:t xml:space="preserve"> в т</w:t>
      </w:r>
      <w:r>
        <w:rPr>
          <w:sz w:val="24"/>
          <w:szCs w:val="24"/>
        </w:rPr>
        <w:t xml:space="preserve">ечении 5-ти </w:t>
      </w:r>
      <w:r w:rsidR="00EC1C82">
        <w:rPr>
          <w:sz w:val="24"/>
          <w:szCs w:val="24"/>
        </w:rPr>
        <w:t xml:space="preserve">календарных </w:t>
      </w:r>
      <w:r>
        <w:rPr>
          <w:sz w:val="24"/>
          <w:szCs w:val="24"/>
        </w:rPr>
        <w:t>дней со дня заявки</w:t>
      </w:r>
      <w:r w:rsidR="0066028F">
        <w:rPr>
          <w:sz w:val="24"/>
          <w:szCs w:val="24"/>
        </w:rPr>
        <w:t xml:space="preserve"> </w:t>
      </w:r>
      <w:r w:rsidR="00003766">
        <w:rPr>
          <w:sz w:val="24"/>
          <w:szCs w:val="24"/>
        </w:rPr>
        <w:t xml:space="preserve">и </w:t>
      </w:r>
      <w:r w:rsidR="0066028F">
        <w:rPr>
          <w:sz w:val="24"/>
          <w:szCs w:val="24"/>
        </w:rPr>
        <w:t xml:space="preserve">выставления </w:t>
      </w:r>
      <w:r w:rsidR="00003766">
        <w:rPr>
          <w:sz w:val="24"/>
          <w:szCs w:val="24"/>
        </w:rPr>
        <w:t xml:space="preserve">Продавцом </w:t>
      </w:r>
      <w:r w:rsidR="0066028F">
        <w:rPr>
          <w:sz w:val="24"/>
          <w:szCs w:val="24"/>
        </w:rPr>
        <w:t>счета</w:t>
      </w:r>
      <w:r w:rsidR="00A544FA">
        <w:rPr>
          <w:sz w:val="24"/>
          <w:szCs w:val="24"/>
        </w:rPr>
        <w:t xml:space="preserve"> на оплату</w:t>
      </w:r>
      <w:r>
        <w:rPr>
          <w:sz w:val="24"/>
          <w:szCs w:val="24"/>
        </w:rPr>
        <w:t>;</w:t>
      </w:r>
    </w:p>
    <w:p w:rsidR="000B2325" w:rsidRPr="00B23E10" w:rsidRDefault="000B2325" w:rsidP="00594B80">
      <w:pPr>
        <w:pStyle w:val="a5"/>
        <w:spacing w:after="0"/>
        <w:ind w:firstLine="709"/>
        <w:jc w:val="both"/>
        <w:rPr>
          <w:sz w:val="24"/>
          <w:szCs w:val="24"/>
        </w:rPr>
      </w:pPr>
      <w:r w:rsidRPr="000B2325">
        <w:rPr>
          <w:sz w:val="24"/>
          <w:szCs w:val="24"/>
        </w:rPr>
        <w:t xml:space="preserve">- 75% в течении </w:t>
      </w:r>
      <w:r>
        <w:rPr>
          <w:sz w:val="24"/>
          <w:szCs w:val="24"/>
        </w:rPr>
        <w:t>15</w:t>
      </w:r>
      <w:r w:rsidRPr="000B2325">
        <w:rPr>
          <w:sz w:val="24"/>
          <w:szCs w:val="24"/>
        </w:rPr>
        <w:t xml:space="preserve">-ти календарных дней с момента получения партии товара в соответствии с ТТН. </w:t>
      </w:r>
    </w:p>
    <w:p w:rsidR="00B23E10" w:rsidRDefault="00B23E10" w:rsidP="00594B80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A51641">
        <w:rPr>
          <w:bCs/>
          <w:color w:val="000000"/>
          <w:sz w:val="24"/>
          <w:szCs w:val="24"/>
        </w:rPr>
        <w:t>оставка Т</w:t>
      </w:r>
      <w:r>
        <w:rPr>
          <w:bCs/>
          <w:color w:val="000000"/>
          <w:sz w:val="24"/>
          <w:szCs w:val="24"/>
        </w:rPr>
        <w:t>овара осуществляется только в рамках общей стоимости Контракта.</w:t>
      </w:r>
    </w:p>
    <w:p w:rsidR="00B23E10" w:rsidRPr="00B23E10" w:rsidRDefault="00B23E10" w:rsidP="00594B80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B23E10">
        <w:rPr>
          <w:bCs/>
          <w:color w:val="000000"/>
          <w:sz w:val="24"/>
          <w:szCs w:val="24"/>
        </w:rPr>
        <w:t>Изменение стоимости Контракта</w:t>
      </w:r>
      <w:r w:rsidR="007014F7">
        <w:rPr>
          <w:bCs/>
          <w:color w:val="000000"/>
          <w:sz w:val="24"/>
          <w:szCs w:val="24"/>
        </w:rPr>
        <w:t>, в связи с увеличением цен на Т</w:t>
      </w:r>
      <w:r w:rsidRPr="00B23E10">
        <w:rPr>
          <w:bCs/>
          <w:color w:val="000000"/>
          <w:sz w:val="24"/>
          <w:szCs w:val="24"/>
        </w:rPr>
        <w:t>овар не допускается. Сумма Контракта может быть изменена по соглашению сторон только в связи с необходимостью у</w:t>
      </w:r>
      <w:r w:rsidR="007014F7">
        <w:rPr>
          <w:bCs/>
          <w:color w:val="000000"/>
          <w:sz w:val="24"/>
          <w:szCs w:val="24"/>
        </w:rPr>
        <w:t>величения объема поставляемого Т</w:t>
      </w:r>
      <w:r w:rsidRPr="00B23E10">
        <w:rPr>
          <w:bCs/>
          <w:color w:val="000000"/>
          <w:sz w:val="24"/>
          <w:szCs w:val="24"/>
        </w:rPr>
        <w:t>овара, но не более чем на 10% от стоимости Контракта.</w:t>
      </w:r>
    </w:p>
    <w:p w:rsidR="000C560E" w:rsidRPr="000C560E" w:rsidRDefault="000C560E" w:rsidP="00594B80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</w:t>
      </w:r>
    </w:p>
    <w:p w:rsidR="000339AB" w:rsidRDefault="000339AB" w:rsidP="00594B80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2B0342">
        <w:rPr>
          <w:bCs/>
          <w:color w:val="000000"/>
          <w:sz w:val="24"/>
          <w:szCs w:val="24"/>
        </w:rPr>
        <w:t xml:space="preserve">Источник финансирования – </w:t>
      </w:r>
      <w:r w:rsidR="00224B00">
        <w:rPr>
          <w:bCs/>
          <w:color w:val="000000"/>
          <w:sz w:val="24"/>
          <w:szCs w:val="24"/>
        </w:rPr>
        <w:t>Средства населения</w:t>
      </w:r>
      <w:r w:rsidRPr="002B0342">
        <w:rPr>
          <w:bCs/>
          <w:color w:val="000000"/>
          <w:sz w:val="24"/>
          <w:szCs w:val="24"/>
        </w:rPr>
        <w:t>.</w:t>
      </w:r>
    </w:p>
    <w:p w:rsidR="000339AB" w:rsidRPr="001158E9" w:rsidRDefault="000339AB" w:rsidP="000339AB">
      <w:pPr>
        <w:pStyle w:val="a5"/>
        <w:spacing w:after="0"/>
        <w:jc w:val="both"/>
        <w:rPr>
          <w:bCs/>
          <w:color w:val="000000"/>
          <w:szCs w:val="24"/>
        </w:rPr>
      </w:pPr>
    </w:p>
    <w:p w:rsidR="000339AB" w:rsidRPr="004952E8" w:rsidRDefault="000339AB" w:rsidP="000339AB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4952E8">
        <w:rPr>
          <w:b/>
          <w:sz w:val="24"/>
          <w:szCs w:val="24"/>
        </w:rPr>
        <w:t>ПОРЯДОК ПРИЕМА-ПЕРЕДАЧИ ТОВАРА</w:t>
      </w:r>
    </w:p>
    <w:p w:rsidR="000339AB" w:rsidRPr="001158E9" w:rsidRDefault="000339AB" w:rsidP="000339AB">
      <w:pPr>
        <w:pStyle w:val="a5"/>
        <w:spacing w:after="0"/>
        <w:rPr>
          <w:bCs/>
          <w:szCs w:val="24"/>
        </w:rPr>
      </w:pPr>
    </w:p>
    <w:p w:rsidR="00F570D2" w:rsidRDefault="00F570D2" w:rsidP="008811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70D2">
        <w:rPr>
          <w:rFonts w:ascii="Times New Roman" w:hAnsi="Times New Roman"/>
          <w:bCs/>
          <w:color w:val="000000"/>
          <w:sz w:val="24"/>
          <w:szCs w:val="24"/>
        </w:rPr>
        <w:t>Товар поставляется Продавцом в пределах срока действия Контракта</w:t>
      </w:r>
      <w:r w:rsidR="0088115D" w:rsidRPr="00F570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570D2">
        <w:rPr>
          <w:rFonts w:ascii="Times New Roman" w:hAnsi="Times New Roman"/>
          <w:bCs/>
          <w:color w:val="000000"/>
          <w:sz w:val="24"/>
          <w:szCs w:val="24"/>
        </w:rPr>
        <w:t>отдельными партиями на основании заявок Покупателя в согласованные сторонами сроки, но не позднее 5 (пяти) рабочих дней с момента получения заявки Покупателя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01195" w:rsidRDefault="00501195" w:rsidP="00501195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01195">
        <w:rPr>
          <w:rFonts w:ascii="Times New Roman" w:hAnsi="Times New Roman"/>
          <w:bCs/>
          <w:color w:val="000000"/>
          <w:sz w:val="24"/>
          <w:szCs w:val="24"/>
        </w:rPr>
        <w:t>Доставка Товара осуществляется транспортом и за счёт средств Покупателя со склада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родавца</w:t>
      </w:r>
      <w:r w:rsidRPr="0050119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C118F" w:rsidRPr="002C118F" w:rsidRDefault="002C118F" w:rsidP="002C118F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lastRenderedPageBreak/>
        <w:t>Датой поставки считается дата отгрузки Товара Покупателю, зафиксированная отметкой в товарно-транспортной накладной (далее - ТТН), подписанной уполномоченными предста</w:t>
      </w:r>
      <w:r w:rsidR="001B3397">
        <w:rPr>
          <w:rFonts w:ascii="Times New Roman" w:hAnsi="Times New Roman"/>
          <w:bCs/>
          <w:color w:val="000000"/>
          <w:sz w:val="24"/>
          <w:szCs w:val="24"/>
        </w:rPr>
        <w:t>вителями Сторон и счет-фактуры.</w:t>
      </w:r>
    </w:p>
    <w:p w:rsidR="002C118F" w:rsidRPr="002C118F" w:rsidRDefault="002C118F" w:rsidP="002C118F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Товар передается уполномоченному представителю Покупателя, при наличии у него надлежащим образом оформленной доверенности на получение Товара.</w:t>
      </w:r>
    </w:p>
    <w:p w:rsidR="002C118F" w:rsidRPr="002C118F" w:rsidRDefault="002C118F" w:rsidP="002C118F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родавцом</w:t>
      </w:r>
      <w:r w:rsidRPr="002C118F">
        <w:rPr>
          <w:rFonts w:ascii="Times New Roman" w:hAnsi="Times New Roman"/>
          <w:bCs/>
          <w:color w:val="000000"/>
          <w:sz w:val="24"/>
          <w:szCs w:val="24"/>
        </w:rPr>
        <w:t xml:space="preserve"> и Покупателем.</w:t>
      </w:r>
    </w:p>
    <w:p w:rsidR="0088115D" w:rsidRPr="0088115D" w:rsidRDefault="0088115D" w:rsidP="008811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 w:rsidR="002C118F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2C118F">
        <w:rPr>
          <w:rFonts w:ascii="Times New Roman" w:hAnsi="Times New Roman"/>
          <w:bCs/>
          <w:color w:val="000000"/>
          <w:sz w:val="24"/>
          <w:szCs w:val="24"/>
        </w:rPr>
        <w:t>пяти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>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</w:t>
      </w:r>
      <w:r w:rsidR="002C118F">
        <w:rPr>
          <w:rFonts w:ascii="Times New Roman" w:hAnsi="Times New Roman"/>
          <w:bCs/>
          <w:color w:val="000000"/>
          <w:sz w:val="24"/>
          <w:szCs w:val="24"/>
        </w:rPr>
        <w:t>венного, некомплектного Товара.</w:t>
      </w:r>
    </w:p>
    <w:p w:rsidR="0088115D" w:rsidRPr="0088115D" w:rsidRDefault="0088115D" w:rsidP="0088115D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460E9C" w:rsidRDefault="000339AB" w:rsidP="000339AB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0339AB" w:rsidRPr="001158E9" w:rsidRDefault="000339AB" w:rsidP="000339AB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339AB" w:rsidRPr="00910C77" w:rsidRDefault="000339AB" w:rsidP="0040188C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C77">
        <w:rPr>
          <w:rFonts w:ascii="Times New Roman" w:hAnsi="Times New Roman"/>
          <w:b/>
          <w:sz w:val="24"/>
          <w:szCs w:val="24"/>
        </w:rPr>
        <w:t xml:space="preserve">Продавец обязан: </w:t>
      </w:r>
    </w:p>
    <w:p w:rsidR="000339AB" w:rsidRPr="00910C77" w:rsidRDefault="002C118F" w:rsidP="0040188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</w:t>
      </w:r>
      <w:r w:rsidRPr="002C118F">
        <w:rPr>
          <w:rFonts w:ascii="Times New Roman" w:hAnsi="Times New Roman"/>
          <w:sz w:val="24"/>
          <w:szCs w:val="24"/>
        </w:rPr>
        <w:t>онтрактом передать по ТТН</w:t>
      </w:r>
      <w:r w:rsidR="000339AB" w:rsidRPr="00910C77">
        <w:rPr>
          <w:rFonts w:ascii="Times New Roman" w:hAnsi="Times New Roman"/>
          <w:sz w:val="24"/>
          <w:szCs w:val="24"/>
        </w:rPr>
        <w:t xml:space="preserve"> в собственность Покупателя Товар надлежащего качества, в необходимом количес</w:t>
      </w:r>
      <w:r w:rsidR="000339AB">
        <w:rPr>
          <w:rFonts w:ascii="Times New Roman" w:hAnsi="Times New Roman"/>
          <w:sz w:val="24"/>
          <w:szCs w:val="24"/>
        </w:rPr>
        <w:t>тве</w:t>
      </w:r>
      <w:r>
        <w:rPr>
          <w:rFonts w:ascii="Times New Roman" w:hAnsi="Times New Roman"/>
          <w:sz w:val="24"/>
          <w:szCs w:val="24"/>
        </w:rPr>
        <w:t>, ассортименте</w:t>
      </w:r>
      <w:r w:rsidR="000339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0339AB">
        <w:rPr>
          <w:rFonts w:ascii="Times New Roman" w:hAnsi="Times New Roman"/>
          <w:sz w:val="24"/>
          <w:szCs w:val="24"/>
        </w:rPr>
        <w:t>по цене, согласно условиям К</w:t>
      </w:r>
      <w:r w:rsidR="000339AB" w:rsidRPr="00910C77">
        <w:rPr>
          <w:rFonts w:ascii="Times New Roman" w:hAnsi="Times New Roman"/>
          <w:sz w:val="24"/>
          <w:szCs w:val="24"/>
        </w:rPr>
        <w:t>онтракта.</w:t>
      </w:r>
    </w:p>
    <w:p w:rsidR="002C118F" w:rsidRPr="002C118F" w:rsidRDefault="002C118F" w:rsidP="002C118F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18F"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0339AB" w:rsidRPr="00910C77" w:rsidRDefault="000339AB" w:rsidP="0040188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</w:t>
      </w:r>
      <w:r>
        <w:rPr>
          <w:rFonts w:ascii="Times New Roman" w:hAnsi="Times New Roman"/>
          <w:sz w:val="24"/>
          <w:szCs w:val="24"/>
        </w:rPr>
        <w:t xml:space="preserve"> согласно раздела 3 К</w:t>
      </w:r>
      <w:r w:rsidRPr="00910C77">
        <w:rPr>
          <w:rFonts w:ascii="Times New Roman" w:hAnsi="Times New Roman"/>
          <w:sz w:val="24"/>
          <w:szCs w:val="24"/>
        </w:rPr>
        <w:t>онтракта. Устранять за свой счет недостатки и дефекты, выявленные в Товаре, путем его замены.</w:t>
      </w:r>
    </w:p>
    <w:p w:rsidR="000339AB" w:rsidRPr="00910C77" w:rsidRDefault="000339AB" w:rsidP="0040188C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0339AB" w:rsidRPr="00460E9C" w:rsidRDefault="000339AB" w:rsidP="0040188C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460E9C">
        <w:rPr>
          <w:b/>
          <w:sz w:val="24"/>
          <w:szCs w:val="24"/>
        </w:rPr>
        <w:t>Продавец имеет право:</w:t>
      </w:r>
    </w:p>
    <w:p w:rsidR="000339AB" w:rsidRPr="00460E9C" w:rsidRDefault="000339AB" w:rsidP="0040188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0339AB" w:rsidRPr="004B77CF" w:rsidRDefault="000339AB" w:rsidP="0040188C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</w:t>
      </w:r>
      <w:r w:rsidR="002C118F" w:rsidRPr="002C118F">
        <w:rPr>
          <w:rFonts w:ascii="Times New Roman" w:eastAsia="TimesNewRomanPSMT" w:hAnsi="Times New Roman"/>
          <w:sz w:val="24"/>
          <w:szCs w:val="24"/>
        </w:rPr>
        <w:t xml:space="preserve">ТТН </w:t>
      </w:r>
      <w:r w:rsidRPr="00460E9C">
        <w:rPr>
          <w:rFonts w:ascii="Times New Roman" w:eastAsia="TimesNewRomanPSMT" w:hAnsi="Times New Roman"/>
          <w:sz w:val="24"/>
          <w:szCs w:val="24"/>
        </w:rPr>
        <w:t xml:space="preserve">в случае поставки Продавцом Товара </w:t>
      </w:r>
      <w:r w:rsidRPr="00460E9C"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:rsidR="004B77CF" w:rsidRPr="001158E9" w:rsidRDefault="004B77CF" w:rsidP="0011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0"/>
          <w:szCs w:val="24"/>
        </w:rPr>
      </w:pPr>
    </w:p>
    <w:p w:rsidR="000339AB" w:rsidRPr="00460E9C" w:rsidRDefault="000339AB" w:rsidP="0040188C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Покупатель обязан:</w:t>
      </w:r>
    </w:p>
    <w:p w:rsidR="000339AB" w:rsidRPr="002C118F" w:rsidRDefault="000339AB" w:rsidP="002C118F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Оплатить </w:t>
      </w:r>
      <w:r w:rsidR="002C118F">
        <w:rPr>
          <w:rFonts w:ascii="Times New Roman" w:hAnsi="Times New Roman"/>
          <w:sz w:val="24"/>
          <w:szCs w:val="24"/>
        </w:rPr>
        <w:t>поставленный Товар</w:t>
      </w:r>
      <w:r w:rsidR="002C118F" w:rsidRPr="002C118F">
        <w:rPr>
          <w:rFonts w:ascii="Times New Roman" w:hAnsi="Times New Roman"/>
          <w:sz w:val="24"/>
          <w:szCs w:val="24"/>
        </w:rPr>
        <w:t xml:space="preserve"> в порядке</w:t>
      </w:r>
      <w:r w:rsidR="002C118F">
        <w:rPr>
          <w:rFonts w:ascii="Times New Roman" w:hAnsi="Times New Roman"/>
          <w:sz w:val="24"/>
          <w:szCs w:val="24"/>
        </w:rPr>
        <w:t xml:space="preserve"> и на условиях, предусмотренных </w:t>
      </w:r>
      <w:r w:rsidRPr="002C118F">
        <w:rPr>
          <w:rFonts w:ascii="Times New Roman" w:hAnsi="Times New Roman"/>
          <w:sz w:val="24"/>
          <w:szCs w:val="24"/>
        </w:rPr>
        <w:t xml:space="preserve">Контрактом. </w:t>
      </w:r>
    </w:p>
    <w:p w:rsidR="000339AB" w:rsidRPr="00460E9C" w:rsidRDefault="000339AB" w:rsidP="0040188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483CEC" w:rsidRPr="00483CEC" w:rsidRDefault="000339AB" w:rsidP="00483CE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CEC">
        <w:rPr>
          <w:rFonts w:ascii="Times New Roman" w:hAnsi="Times New Roman"/>
          <w:sz w:val="24"/>
          <w:szCs w:val="24"/>
        </w:rPr>
        <w:t xml:space="preserve">Использовать Товар в соответствии </w:t>
      </w:r>
      <w:r w:rsidR="00483CEC" w:rsidRPr="00483CEC">
        <w:rPr>
          <w:rFonts w:ascii="Times New Roman" w:hAnsi="Times New Roman"/>
          <w:sz w:val="24"/>
          <w:szCs w:val="24"/>
        </w:rPr>
        <w:t>с его назначением.</w:t>
      </w:r>
    </w:p>
    <w:p w:rsidR="000339AB" w:rsidRPr="00483CEC" w:rsidRDefault="000339AB" w:rsidP="0040188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CEC">
        <w:rPr>
          <w:rFonts w:ascii="Times New Roman" w:hAnsi="Times New Roman"/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0339AB" w:rsidRPr="00460E9C" w:rsidRDefault="000339AB" w:rsidP="0040188C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0E9C">
        <w:rPr>
          <w:rFonts w:ascii="Times New Roman" w:hAnsi="Times New Roman" w:cs="Times New Roman"/>
          <w:b/>
          <w:color w:val="auto"/>
          <w:sz w:val="24"/>
          <w:szCs w:val="24"/>
        </w:rPr>
        <w:t>Покупатель имеет право:</w:t>
      </w:r>
    </w:p>
    <w:p w:rsidR="004B77CF" w:rsidRDefault="000339AB" w:rsidP="0040188C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>Требовать от Продавца надлежащего исполнения обязател</w:t>
      </w:r>
      <w:r>
        <w:rPr>
          <w:rFonts w:ascii="Times New Roman" w:eastAsia="TimesNewRomanPSMT" w:hAnsi="Times New Roman"/>
          <w:sz w:val="24"/>
          <w:szCs w:val="24"/>
        </w:rPr>
        <w:t xml:space="preserve">ьств, предусмотренных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971F61" w:rsidRPr="001158E9" w:rsidRDefault="000339AB" w:rsidP="00971F61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B77CF">
        <w:rPr>
          <w:rFonts w:ascii="Times New Roman" w:hAnsi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0339AB" w:rsidRPr="00460E9C" w:rsidRDefault="000339AB" w:rsidP="005945D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lastRenderedPageBreak/>
        <w:t>ОТВЕТСТВЕННОСТЬ СТОРОН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80036" w:rsidRPr="00682DC7" w:rsidRDefault="00080036" w:rsidP="00682DC7">
      <w:pPr>
        <w:pStyle w:val="a7"/>
        <w:numPr>
          <w:ilvl w:val="1"/>
          <w:numId w:val="8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D19D3" w:rsidRPr="00682DC7">
        <w:rPr>
          <w:rFonts w:ascii="Times New Roman" w:hAnsi="Times New Roman" w:cs="Times New Roman"/>
          <w:sz w:val="24"/>
          <w:szCs w:val="24"/>
        </w:rPr>
        <w:t>ПМР</w:t>
      </w:r>
      <w:r w:rsidRPr="00682DC7">
        <w:rPr>
          <w:rFonts w:ascii="Times New Roman" w:hAnsi="Times New Roman" w:cs="Times New Roman"/>
          <w:sz w:val="24"/>
          <w:szCs w:val="24"/>
        </w:rPr>
        <w:t xml:space="preserve"> с учетом условий, установленных Контрактом. </w:t>
      </w:r>
    </w:p>
    <w:p w:rsidR="003C219A" w:rsidRPr="00682DC7" w:rsidRDefault="003C219A" w:rsidP="00682DC7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682DC7" w:rsidRPr="00682DC7">
        <w:rPr>
          <w:rFonts w:ascii="Times New Roman" w:hAnsi="Times New Roman" w:cs="Times New Roman"/>
          <w:sz w:val="24"/>
          <w:szCs w:val="24"/>
        </w:rPr>
        <w:t>ПМР</w:t>
      </w:r>
      <w:r w:rsidRPr="00682DC7">
        <w:rPr>
          <w:rFonts w:ascii="Times New Roman" w:hAnsi="Times New Roman" w:cs="Times New Roman"/>
          <w:sz w:val="24"/>
          <w:szCs w:val="24"/>
        </w:rPr>
        <w:t xml:space="preserve">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682DC7" w:rsidRPr="00682DC7" w:rsidRDefault="00682DC7" w:rsidP="00682DC7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DC7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</w:t>
      </w:r>
      <w:r w:rsidRPr="00682DC7">
        <w:rPr>
          <w:rFonts w:ascii="Times New Roman" w:hAnsi="Times New Roman"/>
          <w:bCs/>
          <w:sz w:val="24"/>
          <w:szCs w:val="24"/>
        </w:rPr>
        <w:t xml:space="preserve">от суммы неисполненного обязательства за каждый день просрочки до полного исполнения своей обязанности. </w:t>
      </w:r>
      <w:r w:rsidRPr="00682DC7">
        <w:rPr>
          <w:rFonts w:ascii="Times New Roman" w:hAnsi="Times New Roman"/>
          <w:sz w:val="24"/>
          <w:szCs w:val="24"/>
        </w:rPr>
        <w:t>При этом сумма взимаемой неустойки (пени) не должна превышать 10 % от общей суммы Контракта.</w:t>
      </w:r>
    </w:p>
    <w:p w:rsidR="003D0D32" w:rsidRPr="00682DC7" w:rsidRDefault="003D0D32" w:rsidP="00682DC7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Продавцу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суммы неисполненного обязательства по Контракту.</w:t>
      </w:r>
    </w:p>
    <w:p w:rsidR="003D0D32" w:rsidRPr="00682DC7" w:rsidRDefault="003D0D32" w:rsidP="00682DC7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0339AB" w:rsidRPr="001158E9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460E9C" w:rsidRDefault="003D0D32" w:rsidP="003C219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0339AB" w:rsidRPr="001158E9" w:rsidRDefault="000339AB" w:rsidP="000339A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3D0D32" w:rsidRPr="003D0D32" w:rsidRDefault="003D0D32" w:rsidP="002A6DD6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Товар поставляется в порядке, обеспечивающем его сохранность при надлежащем хранении и транспортировке.</w:t>
      </w:r>
    </w:p>
    <w:p w:rsidR="003D0D32" w:rsidRPr="003D0D32" w:rsidRDefault="003D0D32" w:rsidP="002A6DD6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Качество и комплектность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</w:t>
      </w:r>
      <w:r w:rsidR="00C34C18">
        <w:rPr>
          <w:rFonts w:ascii="Times New Roman" w:hAnsi="Times New Roman"/>
          <w:sz w:val="24"/>
          <w:szCs w:val="24"/>
        </w:rPr>
        <w:t>ПМР</w:t>
      </w:r>
      <w:r w:rsidRPr="003D0D32">
        <w:rPr>
          <w:rFonts w:ascii="Times New Roman" w:hAnsi="Times New Roman"/>
          <w:sz w:val="24"/>
          <w:szCs w:val="24"/>
        </w:rPr>
        <w:t xml:space="preserve"> стандартам и техническим условиям.</w:t>
      </w:r>
    </w:p>
    <w:p w:rsidR="003D0D32" w:rsidRPr="003D0D32" w:rsidRDefault="003D0D32" w:rsidP="002A6DD6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Гарантийный срок на Товар, его партию устанавливается заводом изготовителем и подтверждается сертификатом происхождения/качества (соответствия), паспортом </w:t>
      </w:r>
      <w:r w:rsidR="00625BA5" w:rsidRPr="003D0D32">
        <w:rPr>
          <w:rFonts w:ascii="Times New Roman" w:hAnsi="Times New Roman"/>
          <w:sz w:val="24"/>
          <w:szCs w:val="24"/>
        </w:rPr>
        <w:t>качества и</w:t>
      </w:r>
      <w:r w:rsidRPr="003D0D32">
        <w:rPr>
          <w:rFonts w:ascii="Times New Roman" w:hAnsi="Times New Roman"/>
          <w:sz w:val="24"/>
          <w:szCs w:val="24"/>
        </w:rPr>
        <w:t xml:space="preserve"> (или) иным документом качества.</w:t>
      </w:r>
    </w:p>
    <w:p w:rsidR="005629F0" w:rsidRPr="005629F0" w:rsidRDefault="005629F0" w:rsidP="002A6DD6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29F0">
        <w:rPr>
          <w:rFonts w:ascii="Times New Roman" w:hAnsi="Times New Roman"/>
          <w:sz w:val="24"/>
          <w:szCs w:val="24"/>
        </w:rPr>
        <w:t xml:space="preserve">Во всем остальном, что не установлено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</w:t>
      </w:r>
      <w:r w:rsidR="00C34C18">
        <w:rPr>
          <w:rFonts w:ascii="Times New Roman" w:hAnsi="Times New Roman"/>
          <w:sz w:val="24"/>
          <w:szCs w:val="24"/>
        </w:rPr>
        <w:t>ПМР</w:t>
      </w:r>
      <w:r w:rsidR="003503E7">
        <w:rPr>
          <w:rFonts w:ascii="Times New Roman" w:hAnsi="Times New Roman"/>
          <w:sz w:val="24"/>
          <w:szCs w:val="24"/>
        </w:rPr>
        <w:t>.</w:t>
      </w:r>
    </w:p>
    <w:p w:rsidR="000339AB" w:rsidRPr="00503F9A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339AB" w:rsidRDefault="000339AB" w:rsidP="003C219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ФОРС-МАЖОР (ДЕЙСТВИЕ НЕПРЕОДОЛИМОЙ СИЛЫ)</w:t>
      </w:r>
    </w:p>
    <w:p w:rsidR="000339AB" w:rsidRPr="00503F9A" w:rsidRDefault="000339AB" w:rsidP="000339AB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 освобождается от ответственности за полное или частичное неис</w:t>
      </w:r>
      <w:r>
        <w:rPr>
          <w:rFonts w:ascii="Times New Roman" w:hAnsi="Times New Roman"/>
          <w:sz w:val="24"/>
          <w:szCs w:val="24"/>
        </w:rPr>
        <w:t>полнение своих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</w:t>
      </w:r>
      <w:r>
        <w:rPr>
          <w:rFonts w:ascii="Times New Roman" w:hAnsi="Times New Roman"/>
          <w:sz w:val="24"/>
          <w:szCs w:val="24"/>
        </w:rPr>
        <w:t xml:space="preserve"> исполнения её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В случае действия обстоятельств непреодолимой силы срок исполнения обязательств по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460E9C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lastRenderedPageBreak/>
        <w:t>Если обстоятельства непреодолимой силы, препятствую</w:t>
      </w:r>
      <w:r>
        <w:rPr>
          <w:rFonts w:ascii="Times New Roman" w:hAnsi="Times New Roman"/>
          <w:sz w:val="24"/>
          <w:szCs w:val="24"/>
        </w:rPr>
        <w:t>щие исполнению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будут продолжаться более 3 (тр</w:t>
      </w:r>
      <w:r>
        <w:rPr>
          <w:rFonts w:ascii="Times New Roman" w:hAnsi="Times New Roman"/>
          <w:sz w:val="24"/>
          <w:szCs w:val="24"/>
        </w:rPr>
        <w:t>ех) месяцев, судьба К</w:t>
      </w:r>
      <w:r w:rsidRPr="00460E9C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0339AB" w:rsidRPr="00460E9C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</w:t>
      </w:r>
      <w:r>
        <w:rPr>
          <w:rFonts w:ascii="Times New Roman" w:hAnsi="Times New Roman"/>
          <w:sz w:val="24"/>
          <w:szCs w:val="24"/>
        </w:rPr>
        <w:t>ает исполнить обязательства по К</w:t>
      </w:r>
      <w:r w:rsidRPr="00460E9C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0339AB" w:rsidRDefault="000339AB" w:rsidP="003C219A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</w:t>
      </w:r>
      <w:r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0339AB" w:rsidRPr="00A238F6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72170F" w:rsidRDefault="000339AB" w:rsidP="0072170F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0339AB" w:rsidRPr="00460E9C" w:rsidRDefault="000339AB" w:rsidP="0045580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из </w:t>
      </w: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:rsidR="001402CF" w:rsidRDefault="001402CF" w:rsidP="00455802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46D5">
        <w:rPr>
          <w:rFonts w:ascii="Times New Roman" w:hAnsi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порядке, с соблюдением досудебного претензионного порядка, в соответствии с законодательством Приднестровской Молдавской Республики.</w:t>
      </w:r>
    </w:p>
    <w:p w:rsidR="000339AB" w:rsidRPr="00A238F6" w:rsidRDefault="000339AB" w:rsidP="000339A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339AB" w:rsidRPr="0072170F" w:rsidRDefault="000339AB" w:rsidP="0072170F">
      <w:pPr>
        <w:numPr>
          <w:ilvl w:val="0"/>
          <w:numId w:val="9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0339AB" w:rsidRPr="00460E9C" w:rsidRDefault="000339AB" w:rsidP="000339AB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 xml:space="preserve">онтракт вступает в силу с момента его подписания Сторонами и действует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6F170E">
        <w:rPr>
          <w:rFonts w:ascii="Times New Roman" w:hAnsi="Times New Roman"/>
          <w:b/>
          <w:sz w:val="24"/>
          <w:szCs w:val="24"/>
        </w:rPr>
        <w:t>«31</w:t>
      </w:r>
      <w:r w:rsidR="00572F2D" w:rsidRPr="006F170E">
        <w:rPr>
          <w:rFonts w:ascii="Times New Roman" w:hAnsi="Times New Roman"/>
          <w:b/>
          <w:sz w:val="24"/>
          <w:szCs w:val="24"/>
        </w:rPr>
        <w:t>» декабря 202</w:t>
      </w:r>
      <w:r w:rsidR="00967FE0" w:rsidRPr="006F170E">
        <w:rPr>
          <w:rFonts w:ascii="Times New Roman" w:hAnsi="Times New Roman"/>
          <w:b/>
          <w:sz w:val="24"/>
          <w:szCs w:val="24"/>
        </w:rPr>
        <w:t>5</w:t>
      </w:r>
      <w:r w:rsidRPr="006F170E">
        <w:rPr>
          <w:rFonts w:ascii="Times New Roman" w:hAnsi="Times New Roman"/>
          <w:b/>
          <w:sz w:val="24"/>
          <w:szCs w:val="24"/>
        </w:rPr>
        <w:t xml:space="preserve"> года</w:t>
      </w:r>
      <w:r w:rsidRPr="00460E9C">
        <w:rPr>
          <w:rFonts w:ascii="Times New Roman" w:hAnsi="Times New Roman"/>
          <w:sz w:val="24"/>
          <w:szCs w:val="24"/>
        </w:rPr>
        <w:t>, но в любом случае до момента полного исполнения Сторонами св</w:t>
      </w:r>
      <w:r>
        <w:rPr>
          <w:rFonts w:ascii="Times New Roman" w:hAnsi="Times New Roman"/>
          <w:sz w:val="24"/>
          <w:szCs w:val="24"/>
        </w:rPr>
        <w:t>оих обязательств по К</w:t>
      </w:r>
      <w:r w:rsidRPr="00460E9C">
        <w:rPr>
          <w:rFonts w:ascii="Times New Roman" w:hAnsi="Times New Roman"/>
          <w:sz w:val="24"/>
          <w:szCs w:val="24"/>
        </w:rPr>
        <w:t xml:space="preserve">онтракту и </w:t>
      </w:r>
      <w:r w:rsidRPr="00460E9C">
        <w:rPr>
          <w:rFonts w:ascii="Times New Roman" w:hAnsi="Times New Roman"/>
          <w:bCs/>
          <w:sz w:val="24"/>
          <w:szCs w:val="24"/>
        </w:rPr>
        <w:t>осуществления</w:t>
      </w:r>
      <w:r w:rsidRPr="00460E9C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0339AB" w:rsidRPr="00460E9C" w:rsidRDefault="000339AB" w:rsidP="000339AB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Днем подписания К</w:t>
      </w:r>
      <w:r w:rsidRPr="00460E9C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11 </w:t>
      </w:r>
      <w:r>
        <w:rPr>
          <w:rFonts w:ascii="Times New Roman" w:hAnsi="Times New Roman"/>
          <w:sz w:val="24"/>
          <w:szCs w:val="24"/>
        </w:rPr>
        <w:t>настоящего К</w:t>
      </w:r>
      <w:r w:rsidRPr="00460E9C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0339AB" w:rsidRPr="00460E9C" w:rsidRDefault="000339AB" w:rsidP="00033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9AB" w:rsidRPr="0072170F" w:rsidRDefault="000339AB" w:rsidP="0072170F">
      <w:pPr>
        <w:numPr>
          <w:ilvl w:val="0"/>
          <w:numId w:val="7"/>
        </w:numPr>
        <w:tabs>
          <w:tab w:val="left" w:pos="0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34D46" w:rsidRPr="00434D46" w:rsidRDefault="00434D46" w:rsidP="00434D4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Во всем остальном, что не урегулировано Контрактом, стороны руководствуются нормами действующего законодательства ПМР.</w:t>
      </w:r>
    </w:p>
    <w:p w:rsidR="00434D46" w:rsidRPr="00434D46" w:rsidRDefault="00434D46" w:rsidP="00434D4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Изменение условий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34D46" w:rsidRPr="00434D46" w:rsidRDefault="00434D46" w:rsidP="00434D4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Все изменения и дополнения к Контракту имеют юридическую силу, если они оформлены письменно и удостоверены подписями, уполномоченных на то лиц.</w:t>
      </w:r>
    </w:p>
    <w:p w:rsidR="00434D46" w:rsidRPr="00434D46" w:rsidRDefault="00434D46" w:rsidP="00434D4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434D46" w:rsidRPr="00434D46" w:rsidRDefault="00434D46" w:rsidP="00434D46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D46">
        <w:rPr>
          <w:rFonts w:ascii="Times New Roman" w:hAnsi="Times New Roman"/>
          <w:sz w:val="24"/>
          <w:szCs w:val="24"/>
        </w:rPr>
        <w:t>Все Приложения к Контракту, подписанные всеми Сторонами Контракта, являются его неотъемлемой частью.</w:t>
      </w:r>
    </w:p>
    <w:p w:rsidR="000339AB" w:rsidRPr="00904AB2" w:rsidRDefault="000339AB" w:rsidP="00033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9AB" w:rsidRPr="00677653" w:rsidRDefault="000339AB" w:rsidP="00677653">
      <w:pPr>
        <w:numPr>
          <w:ilvl w:val="0"/>
          <w:numId w:val="7"/>
        </w:numPr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5629F0" w:rsidRDefault="000339AB" w:rsidP="00BE7E0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629F0" w:rsidRDefault="005629F0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 w:rsidR="00DB3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5629F0" w:rsidRPr="009D47BA" w:rsidRDefault="005629F0" w:rsidP="00562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2D6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8E02D6" w:rsidRPr="009D47BA" w:rsidRDefault="008E02D6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02D6" w:rsidRPr="00DB33B6" w:rsidRDefault="00DB33B6" w:rsidP="00DB33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Default="000339AB" w:rsidP="00DB33B6">
            <w:pPr>
              <w:spacing w:after="0" w:line="240" w:lineRule="auto"/>
            </w:pPr>
            <w:r w:rsidRPr="009D47B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8E0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3B6">
              <w:rPr>
                <w:rFonts w:ascii="Times New Roman" w:hAnsi="Times New Roman"/>
                <w:b/>
                <w:sz w:val="24"/>
                <w:szCs w:val="24"/>
              </w:rPr>
              <w:t>Власюк С. Е.</w:t>
            </w: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0339AB" w:rsidRPr="009D47BA" w:rsidRDefault="000339A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9AB" w:rsidRPr="009D47BA" w:rsidTr="00D35A41">
        <w:trPr>
          <w:jc w:val="center"/>
        </w:trPr>
        <w:tc>
          <w:tcPr>
            <w:tcW w:w="5068" w:type="dxa"/>
            <w:shd w:val="clear" w:color="auto" w:fill="auto"/>
          </w:tcPr>
          <w:p w:rsidR="000339AB" w:rsidRPr="009D47BA" w:rsidRDefault="003359EB" w:rsidP="00BE7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 2025</w:t>
            </w:r>
            <w:r w:rsidR="005629F0" w:rsidRPr="005629F0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69" w:type="dxa"/>
            <w:shd w:val="clear" w:color="auto" w:fill="auto"/>
          </w:tcPr>
          <w:p w:rsidR="000339AB" w:rsidRPr="009D47BA" w:rsidRDefault="003359EB" w:rsidP="00BE7E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 2025</w:t>
            </w:r>
            <w:r w:rsidR="000339AB" w:rsidRPr="009D47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845EC5" w:rsidRDefault="00845EC5" w:rsidP="003054F4">
      <w:pPr>
        <w:spacing w:after="0" w:line="240" w:lineRule="auto"/>
        <w:rPr>
          <w:rFonts w:ascii="Times New Roman" w:hAnsi="Times New Roman"/>
          <w:sz w:val="24"/>
        </w:rPr>
      </w:pPr>
    </w:p>
    <w:p w:rsidR="00845EC5" w:rsidRDefault="00845EC5" w:rsidP="000339AB">
      <w:pPr>
        <w:spacing w:after="0" w:line="240" w:lineRule="auto"/>
        <w:ind w:left="7371"/>
        <w:rPr>
          <w:rFonts w:ascii="Times New Roman" w:hAnsi="Times New Roman"/>
          <w:sz w:val="24"/>
        </w:rPr>
        <w:sectPr w:rsidR="00845EC5" w:rsidSect="007D3EC6">
          <w:footerReference w:type="default" r:id="rId8"/>
          <w:pgSz w:w="11906" w:h="16838"/>
          <w:pgMar w:top="851" w:right="851" w:bottom="567" w:left="1134" w:header="1440" w:footer="1440" w:gutter="0"/>
          <w:cols w:space="145"/>
          <w:noEndnote/>
        </w:sectPr>
      </w:pPr>
    </w:p>
    <w:p w:rsidR="00D35A41" w:rsidRDefault="00D35A41" w:rsidP="00A1074C">
      <w:pPr>
        <w:spacing w:after="0" w:line="240" w:lineRule="auto"/>
        <w:ind w:left="6237"/>
        <w:rPr>
          <w:rFonts w:ascii="Times New Roman" w:hAnsi="Times New Roman"/>
          <w:sz w:val="24"/>
        </w:rPr>
      </w:pPr>
      <w:r w:rsidRPr="00CD1457">
        <w:rPr>
          <w:rFonts w:ascii="Times New Roman" w:hAnsi="Times New Roman"/>
          <w:sz w:val="24"/>
        </w:rPr>
        <w:lastRenderedPageBreak/>
        <w:t>Приложение № 1</w:t>
      </w:r>
    </w:p>
    <w:p w:rsidR="00F610BA" w:rsidRDefault="00A1074C" w:rsidP="00A1074C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Контракту </w:t>
      </w:r>
      <w:r w:rsidR="00F610BA">
        <w:rPr>
          <w:rFonts w:ascii="Times New Roman" w:hAnsi="Times New Roman"/>
          <w:sz w:val="24"/>
        </w:rPr>
        <w:t xml:space="preserve">на поставку кровельных материалов </w:t>
      </w:r>
    </w:p>
    <w:p w:rsidR="00D35A41" w:rsidRPr="00271143" w:rsidRDefault="00F610BA" w:rsidP="00A1074C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____ от __ _________ 2025 г.</w:t>
      </w:r>
    </w:p>
    <w:p w:rsidR="00D35A41" w:rsidRDefault="00D35A41" w:rsidP="00D2324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35A41" w:rsidRPr="00F610BA" w:rsidRDefault="00F610BA" w:rsidP="00D35A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0BA">
        <w:rPr>
          <w:rFonts w:ascii="Times New Roman" w:hAnsi="Times New Roman"/>
          <w:b/>
          <w:sz w:val="24"/>
          <w:szCs w:val="24"/>
        </w:rPr>
        <w:t>Спецификация</w:t>
      </w:r>
    </w:p>
    <w:p w:rsidR="00C95C23" w:rsidRDefault="00C95C23" w:rsidP="007D3EC6">
      <w:pPr>
        <w:spacing w:after="12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992"/>
        <w:gridCol w:w="1417"/>
        <w:gridCol w:w="1418"/>
      </w:tblGrid>
      <w:tr w:rsidR="009F2855" w:rsidRPr="008E2998" w:rsidTr="009F2855">
        <w:tc>
          <w:tcPr>
            <w:tcW w:w="675" w:type="dxa"/>
            <w:shd w:val="clear" w:color="auto" w:fill="auto"/>
          </w:tcPr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</w:tcPr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 xml:space="preserve">Наименование товара </w:t>
            </w:r>
          </w:p>
        </w:tc>
        <w:tc>
          <w:tcPr>
            <w:tcW w:w="993" w:type="dxa"/>
          </w:tcPr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>Ед. изм.</w:t>
            </w:r>
          </w:p>
        </w:tc>
        <w:tc>
          <w:tcPr>
            <w:tcW w:w="992" w:type="dxa"/>
          </w:tcPr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1417" w:type="dxa"/>
          </w:tcPr>
          <w:p w:rsidR="009F2855" w:rsidRPr="009F2855" w:rsidRDefault="009F2855" w:rsidP="009F2855">
            <w:pPr>
              <w:pStyle w:val="ad"/>
              <w:ind w:right="0"/>
              <w:jc w:val="center"/>
              <w:rPr>
                <w:b/>
                <w:sz w:val="24"/>
                <w:szCs w:val="22"/>
                <w:lang w:val="ru-RU"/>
              </w:rPr>
            </w:pPr>
            <w:r w:rsidRPr="009F2855">
              <w:rPr>
                <w:b/>
                <w:sz w:val="24"/>
                <w:szCs w:val="22"/>
                <w:lang w:val="ru-RU"/>
              </w:rPr>
              <w:t>Цена за ед.</w:t>
            </w:r>
          </w:p>
          <w:p w:rsidR="009F2855" w:rsidRPr="009F2855" w:rsidRDefault="009F2855" w:rsidP="009F2855">
            <w:pPr>
              <w:pStyle w:val="ad"/>
              <w:ind w:right="0"/>
              <w:jc w:val="center"/>
              <w:rPr>
                <w:b/>
                <w:sz w:val="24"/>
                <w:szCs w:val="22"/>
                <w:lang w:val="ru-RU"/>
              </w:rPr>
            </w:pPr>
            <w:r w:rsidRPr="009F2855">
              <w:rPr>
                <w:b/>
                <w:sz w:val="24"/>
                <w:szCs w:val="22"/>
                <w:lang w:val="ru-RU"/>
              </w:rPr>
              <w:t>руб. ПМР</w:t>
            </w:r>
          </w:p>
        </w:tc>
        <w:tc>
          <w:tcPr>
            <w:tcW w:w="1418" w:type="dxa"/>
          </w:tcPr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>Сумма,</w:t>
            </w:r>
          </w:p>
          <w:p w:rsidR="009F2855" w:rsidRPr="009F2855" w:rsidRDefault="009F2855" w:rsidP="009F2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F2855">
              <w:rPr>
                <w:rFonts w:ascii="Times New Roman" w:hAnsi="Times New Roman"/>
                <w:b/>
                <w:sz w:val="24"/>
              </w:rPr>
              <w:t>руб.</w:t>
            </w:r>
            <w:r>
              <w:rPr>
                <w:rFonts w:ascii="Times New Roman" w:hAnsi="Times New Roman"/>
                <w:b/>
                <w:sz w:val="24"/>
              </w:rPr>
              <w:t xml:space="preserve"> ПМР</w:t>
            </w:r>
          </w:p>
        </w:tc>
      </w:tr>
      <w:tr w:rsidR="00E75EA1" w:rsidRPr="008E2998" w:rsidTr="009F2855">
        <w:trPr>
          <w:trHeight w:val="365"/>
        </w:trPr>
        <w:tc>
          <w:tcPr>
            <w:tcW w:w="675" w:type="dxa"/>
            <w:shd w:val="clear" w:color="auto" w:fill="auto"/>
            <w:vAlign w:val="center"/>
          </w:tcPr>
          <w:p w:rsidR="00E75EA1" w:rsidRPr="00976073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5EA1" w:rsidRPr="00976073" w:rsidRDefault="00890F1C" w:rsidP="00E75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1C">
              <w:rPr>
                <w:rFonts w:ascii="Times New Roman" w:hAnsi="Times New Roman"/>
                <w:sz w:val="24"/>
                <w:szCs w:val="24"/>
              </w:rPr>
              <w:t>Наплавляемый материал Биполь ХПП, рулон 15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5EA1" w:rsidRPr="00AA0D73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A1" w:rsidRPr="00976073" w:rsidRDefault="00A44F98" w:rsidP="00E75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17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5EA1" w:rsidRPr="008E2998" w:rsidTr="009F2855">
        <w:tc>
          <w:tcPr>
            <w:tcW w:w="675" w:type="dxa"/>
            <w:shd w:val="clear" w:color="auto" w:fill="auto"/>
            <w:vAlign w:val="center"/>
          </w:tcPr>
          <w:p w:rsidR="00E75EA1" w:rsidRPr="00976073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5EA1" w:rsidRPr="00976073" w:rsidRDefault="00890F1C" w:rsidP="00E75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F1C">
              <w:rPr>
                <w:rFonts w:ascii="Times New Roman" w:hAnsi="Times New Roman"/>
                <w:sz w:val="24"/>
                <w:szCs w:val="24"/>
              </w:rPr>
              <w:t>Наплавляемый материал Биполь ЭКП, рулон 10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5EA1" w:rsidRPr="00AA0D73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A1" w:rsidRPr="00976073" w:rsidRDefault="00A44F98" w:rsidP="00E75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417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5EA1" w:rsidRPr="008E2998" w:rsidTr="009F2855">
        <w:tc>
          <w:tcPr>
            <w:tcW w:w="675" w:type="dxa"/>
            <w:shd w:val="clear" w:color="auto" w:fill="auto"/>
            <w:vAlign w:val="center"/>
          </w:tcPr>
          <w:p w:rsidR="00E75EA1" w:rsidRPr="00976073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0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5EA1" w:rsidRPr="00976073" w:rsidRDefault="008B1B9D" w:rsidP="00A4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1B9D">
              <w:rPr>
                <w:rFonts w:ascii="Times New Roman" w:hAnsi="Times New Roman"/>
                <w:sz w:val="24"/>
                <w:szCs w:val="24"/>
              </w:rPr>
              <w:t>Праймер битумно-каучуковый на водной основе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5EA1" w:rsidRPr="00AA0D73" w:rsidRDefault="00A44F98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5EA1" w:rsidRPr="00976073" w:rsidRDefault="00A44F98" w:rsidP="00E75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2 100</w:t>
            </w:r>
          </w:p>
        </w:tc>
        <w:tc>
          <w:tcPr>
            <w:tcW w:w="1417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75EA1" w:rsidRPr="008E2998" w:rsidRDefault="00E75EA1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872A0" w:rsidRPr="008E2998" w:rsidTr="009F2855">
        <w:tc>
          <w:tcPr>
            <w:tcW w:w="675" w:type="dxa"/>
            <w:shd w:val="clear" w:color="auto" w:fill="auto"/>
            <w:vAlign w:val="center"/>
          </w:tcPr>
          <w:p w:rsidR="004872A0" w:rsidRPr="00976073" w:rsidRDefault="004872A0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72A0" w:rsidRDefault="00FB2D15" w:rsidP="00A44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Мастика кровельная (однокомпонентная) № 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72A0" w:rsidRDefault="004872A0" w:rsidP="00E75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2A0" w:rsidRDefault="004872A0" w:rsidP="00E75E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7" w:type="dxa"/>
            <w:shd w:val="clear" w:color="auto" w:fill="auto"/>
          </w:tcPr>
          <w:p w:rsidR="004872A0" w:rsidRPr="008E2998" w:rsidRDefault="004872A0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72A0" w:rsidRPr="008E2998" w:rsidRDefault="004872A0" w:rsidP="00E75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35A41" w:rsidRPr="008E2998" w:rsidTr="009F2855">
        <w:tc>
          <w:tcPr>
            <w:tcW w:w="8613" w:type="dxa"/>
            <w:gridSpan w:val="5"/>
            <w:shd w:val="clear" w:color="auto" w:fill="auto"/>
          </w:tcPr>
          <w:p w:rsidR="00D35A41" w:rsidRPr="008E2998" w:rsidRDefault="00D35A41" w:rsidP="00D35A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299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D35A41" w:rsidRPr="008E2998" w:rsidRDefault="00DB2B4D" w:rsidP="00D3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516 466,14</w:t>
            </w:r>
          </w:p>
        </w:tc>
      </w:tr>
    </w:tbl>
    <w:p w:rsidR="00D35A41" w:rsidRDefault="00D35A41" w:rsidP="00AA0D73">
      <w:pPr>
        <w:spacing w:after="120" w:line="240" w:lineRule="auto"/>
        <w:rPr>
          <w:rFonts w:ascii="Times New Roman" w:hAnsi="Times New Roman"/>
          <w:sz w:val="20"/>
        </w:rPr>
      </w:pPr>
    </w:p>
    <w:p w:rsidR="009F2855" w:rsidRPr="009F2855" w:rsidRDefault="009F2855" w:rsidP="009F285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 xml:space="preserve">Сумма Спецификации составляет: </w:t>
      </w:r>
      <w:r w:rsidR="009B17B1">
        <w:rPr>
          <w:rFonts w:ascii="Times New Roman" w:hAnsi="Times New Roman"/>
          <w:b/>
          <w:bCs/>
          <w:kern w:val="36"/>
          <w:sz w:val="24"/>
          <w:szCs w:val="24"/>
        </w:rPr>
        <w:t>516 466,14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 xml:space="preserve"> (</w:t>
      </w:r>
      <w:r w:rsidR="004872A0">
        <w:rPr>
          <w:rFonts w:ascii="Times New Roman" w:hAnsi="Times New Roman"/>
          <w:b/>
          <w:bCs/>
          <w:kern w:val="36"/>
          <w:sz w:val="24"/>
          <w:szCs w:val="24"/>
        </w:rPr>
        <w:t xml:space="preserve">пятьсот </w:t>
      </w:r>
      <w:r w:rsidR="009B17B1">
        <w:rPr>
          <w:rFonts w:ascii="Times New Roman" w:hAnsi="Times New Roman"/>
          <w:b/>
          <w:bCs/>
          <w:kern w:val="36"/>
          <w:sz w:val="24"/>
          <w:szCs w:val="24"/>
        </w:rPr>
        <w:t xml:space="preserve">шестнадцать тысяч четыреста шестьдесят шесть рублей 14 </w:t>
      </w:r>
      <w:bookmarkStart w:id="0" w:name="_GoBack"/>
      <w:bookmarkEnd w:id="0"/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>копеек) рублей ПМР.</w:t>
      </w:r>
    </w:p>
    <w:p w:rsidR="009F2855" w:rsidRPr="009F2855" w:rsidRDefault="009F2855" w:rsidP="009F285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>Настоящая Спецификация составлена в 2 (двух) экземплярах, имеющих равную юридическую силу, по одному для каждой из Сторон и является неотъемлемой частью Контракта.</w:t>
      </w:r>
    </w:p>
    <w:p w:rsidR="009F2855" w:rsidRPr="00D23247" w:rsidRDefault="009F2855" w:rsidP="009F2855">
      <w:pPr>
        <w:spacing w:after="12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5629F0" w:rsidRDefault="005B401A" w:rsidP="00216AB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р/с 2211420000000058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 w:rsidR="000D7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5B401A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5B401A" w:rsidRPr="009D47BA" w:rsidRDefault="005B401A" w:rsidP="00216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0C1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370C1" w:rsidRPr="00DB33B6" w:rsidRDefault="009370C1" w:rsidP="009370C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9370C1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0C1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370C1" w:rsidRDefault="009370C1" w:rsidP="009370C1">
            <w:pPr>
              <w:spacing w:after="0" w:line="240" w:lineRule="auto"/>
            </w:pPr>
            <w:r w:rsidRPr="009D47B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Власюк С. Е.</w:t>
            </w:r>
          </w:p>
        </w:tc>
      </w:tr>
      <w:tr w:rsidR="009370C1" w:rsidRPr="009D47BA" w:rsidTr="00216AB4">
        <w:trPr>
          <w:jc w:val="center"/>
        </w:trPr>
        <w:tc>
          <w:tcPr>
            <w:tcW w:w="5068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0C1" w:rsidRPr="009D47BA" w:rsidTr="00EE6324">
        <w:trPr>
          <w:trHeight w:val="455"/>
          <w:jc w:val="center"/>
        </w:trPr>
        <w:tc>
          <w:tcPr>
            <w:tcW w:w="5068" w:type="dxa"/>
            <w:shd w:val="clear" w:color="auto" w:fill="auto"/>
          </w:tcPr>
          <w:p w:rsidR="009370C1" w:rsidRPr="001D363C" w:rsidRDefault="009370C1" w:rsidP="009370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«____» ________ 2025 г.</w:t>
            </w:r>
          </w:p>
        </w:tc>
        <w:tc>
          <w:tcPr>
            <w:tcW w:w="5069" w:type="dxa"/>
            <w:shd w:val="clear" w:color="auto" w:fill="auto"/>
          </w:tcPr>
          <w:p w:rsidR="009370C1" w:rsidRPr="009D47BA" w:rsidRDefault="009370C1" w:rsidP="00937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 2025</w:t>
            </w: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D35A41" w:rsidRPr="00460E9C" w:rsidRDefault="00D35A41" w:rsidP="00D35A41">
      <w:pPr>
        <w:rPr>
          <w:rFonts w:ascii="Times New Roman" w:hAnsi="Times New Roman"/>
        </w:rPr>
      </w:pPr>
    </w:p>
    <w:sectPr w:rsidR="00D35A41" w:rsidRPr="00460E9C" w:rsidSect="007D3EC6">
      <w:pgSz w:w="11906" w:h="16838"/>
      <w:pgMar w:top="851" w:right="851" w:bottom="567" w:left="1134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D8" w:rsidRDefault="00F324D8" w:rsidP="000339AB">
      <w:pPr>
        <w:spacing w:after="0" w:line="240" w:lineRule="auto"/>
      </w:pPr>
      <w:r>
        <w:separator/>
      </w:r>
    </w:p>
  </w:endnote>
  <w:endnote w:type="continuationSeparator" w:id="0">
    <w:p w:rsidR="00F324D8" w:rsidRDefault="00F324D8" w:rsidP="0003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67" w:rsidRPr="000339AB" w:rsidRDefault="00500F67" w:rsidP="000339AB">
    <w:pPr>
      <w:pStyle w:val="ab"/>
      <w:jc w:val="right"/>
      <w:rPr>
        <w:rFonts w:ascii="Times New Roman" w:hAnsi="Times New Roman"/>
      </w:rPr>
    </w:pPr>
    <w:r w:rsidRPr="000339AB">
      <w:rPr>
        <w:rFonts w:ascii="Times New Roman" w:hAnsi="Times New Roman"/>
      </w:rPr>
      <w:fldChar w:fldCharType="begin"/>
    </w:r>
    <w:r w:rsidRPr="000339AB">
      <w:rPr>
        <w:rFonts w:ascii="Times New Roman" w:hAnsi="Times New Roman"/>
      </w:rPr>
      <w:instrText>PAGE   \* MERGEFORMAT</w:instrText>
    </w:r>
    <w:r w:rsidRPr="000339AB">
      <w:rPr>
        <w:rFonts w:ascii="Times New Roman" w:hAnsi="Times New Roman"/>
      </w:rPr>
      <w:fldChar w:fldCharType="separate"/>
    </w:r>
    <w:r w:rsidR="009B17B1">
      <w:rPr>
        <w:rFonts w:ascii="Times New Roman" w:hAnsi="Times New Roman"/>
        <w:noProof/>
      </w:rPr>
      <w:t>6</w:t>
    </w:r>
    <w:r w:rsidRPr="000339A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D8" w:rsidRDefault="00F324D8" w:rsidP="000339AB">
      <w:pPr>
        <w:spacing w:after="0" w:line="240" w:lineRule="auto"/>
      </w:pPr>
      <w:r>
        <w:separator/>
      </w:r>
    </w:p>
  </w:footnote>
  <w:footnote w:type="continuationSeparator" w:id="0">
    <w:p w:rsidR="00F324D8" w:rsidRDefault="00F324D8" w:rsidP="0003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cs="Times New Roman" w:hint="default"/>
      </w:rPr>
    </w:lvl>
  </w:abstractNum>
  <w:abstractNum w:abstractNumId="1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4" w15:restartNumberingAfterBreak="0">
    <w:nsid w:val="2E441C40"/>
    <w:multiLevelType w:val="multilevel"/>
    <w:tmpl w:val="C3201CD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6" w15:restartNumberingAfterBreak="0">
    <w:nsid w:val="580629DD"/>
    <w:multiLevelType w:val="multilevel"/>
    <w:tmpl w:val="C9ECD9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7" w15:restartNumberingAfterBreak="0">
    <w:nsid w:val="6D924AF5"/>
    <w:multiLevelType w:val="hybridMultilevel"/>
    <w:tmpl w:val="F62EEB98"/>
    <w:lvl w:ilvl="0" w:tplc="B90C77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6077E7"/>
    <w:multiLevelType w:val="multilevel"/>
    <w:tmpl w:val="BAD2B4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9" w15:restartNumberingAfterBreak="0">
    <w:nsid w:val="7BA41945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9C"/>
    <w:rsid w:val="000022E3"/>
    <w:rsid w:val="000032C8"/>
    <w:rsid w:val="000036FA"/>
    <w:rsid w:val="00003766"/>
    <w:rsid w:val="00024F9C"/>
    <w:rsid w:val="00032AC1"/>
    <w:rsid w:val="000339AB"/>
    <w:rsid w:val="00036DBD"/>
    <w:rsid w:val="00037236"/>
    <w:rsid w:val="000419DE"/>
    <w:rsid w:val="00045708"/>
    <w:rsid w:val="00052929"/>
    <w:rsid w:val="000534F1"/>
    <w:rsid w:val="00054BC8"/>
    <w:rsid w:val="000569E2"/>
    <w:rsid w:val="00060BE7"/>
    <w:rsid w:val="00061ECF"/>
    <w:rsid w:val="00070B0F"/>
    <w:rsid w:val="00080036"/>
    <w:rsid w:val="00084EF0"/>
    <w:rsid w:val="00090D37"/>
    <w:rsid w:val="00094397"/>
    <w:rsid w:val="000A5B3C"/>
    <w:rsid w:val="000B2325"/>
    <w:rsid w:val="000C328F"/>
    <w:rsid w:val="000C560E"/>
    <w:rsid w:val="000D7444"/>
    <w:rsid w:val="000F6DA5"/>
    <w:rsid w:val="00110FF4"/>
    <w:rsid w:val="0011418B"/>
    <w:rsid w:val="001158E9"/>
    <w:rsid w:val="001175BE"/>
    <w:rsid w:val="001301EA"/>
    <w:rsid w:val="00135F40"/>
    <w:rsid w:val="001402CF"/>
    <w:rsid w:val="00142747"/>
    <w:rsid w:val="001439AB"/>
    <w:rsid w:val="00144711"/>
    <w:rsid w:val="00146505"/>
    <w:rsid w:val="00195DBD"/>
    <w:rsid w:val="001B12A2"/>
    <w:rsid w:val="001B3397"/>
    <w:rsid w:val="001B369B"/>
    <w:rsid w:val="001B36FC"/>
    <w:rsid w:val="001D363C"/>
    <w:rsid w:val="001D3801"/>
    <w:rsid w:val="00202FA8"/>
    <w:rsid w:val="00206729"/>
    <w:rsid w:val="0021156D"/>
    <w:rsid w:val="00214C8B"/>
    <w:rsid w:val="00216707"/>
    <w:rsid w:val="00224B00"/>
    <w:rsid w:val="00236E1A"/>
    <w:rsid w:val="00236EBE"/>
    <w:rsid w:val="00247CCD"/>
    <w:rsid w:val="002556FD"/>
    <w:rsid w:val="0026660A"/>
    <w:rsid w:val="00271143"/>
    <w:rsid w:val="00281933"/>
    <w:rsid w:val="002870B9"/>
    <w:rsid w:val="00290B39"/>
    <w:rsid w:val="00295100"/>
    <w:rsid w:val="002A0F94"/>
    <w:rsid w:val="002A6DD6"/>
    <w:rsid w:val="002B148C"/>
    <w:rsid w:val="002C118F"/>
    <w:rsid w:val="002C64B3"/>
    <w:rsid w:val="002C70A0"/>
    <w:rsid w:val="002D2E2C"/>
    <w:rsid w:val="002D563C"/>
    <w:rsid w:val="002F31FD"/>
    <w:rsid w:val="002F617D"/>
    <w:rsid w:val="003054F4"/>
    <w:rsid w:val="00313CC0"/>
    <w:rsid w:val="0031567B"/>
    <w:rsid w:val="00323649"/>
    <w:rsid w:val="0032678A"/>
    <w:rsid w:val="003359EB"/>
    <w:rsid w:val="003424B1"/>
    <w:rsid w:val="003503E7"/>
    <w:rsid w:val="003A2094"/>
    <w:rsid w:val="003A3032"/>
    <w:rsid w:val="003A641D"/>
    <w:rsid w:val="003B179C"/>
    <w:rsid w:val="003B5A00"/>
    <w:rsid w:val="003C219A"/>
    <w:rsid w:val="003C58AB"/>
    <w:rsid w:val="003D0D32"/>
    <w:rsid w:val="003E088C"/>
    <w:rsid w:val="003E4CCD"/>
    <w:rsid w:val="003E7EF6"/>
    <w:rsid w:val="003F30FD"/>
    <w:rsid w:val="003F67F9"/>
    <w:rsid w:val="0040188C"/>
    <w:rsid w:val="00405A11"/>
    <w:rsid w:val="004161AD"/>
    <w:rsid w:val="00423DFB"/>
    <w:rsid w:val="00434D46"/>
    <w:rsid w:val="004379E6"/>
    <w:rsid w:val="004550B4"/>
    <w:rsid w:val="00455802"/>
    <w:rsid w:val="00460E9C"/>
    <w:rsid w:val="004706A1"/>
    <w:rsid w:val="00481249"/>
    <w:rsid w:val="004827E7"/>
    <w:rsid w:val="00483CEC"/>
    <w:rsid w:val="004872A0"/>
    <w:rsid w:val="00491B95"/>
    <w:rsid w:val="00492002"/>
    <w:rsid w:val="00493DA8"/>
    <w:rsid w:val="00495ACA"/>
    <w:rsid w:val="004B77CF"/>
    <w:rsid w:val="004D18DB"/>
    <w:rsid w:val="004D19D3"/>
    <w:rsid w:val="004E2F8C"/>
    <w:rsid w:val="004F2863"/>
    <w:rsid w:val="004F49FC"/>
    <w:rsid w:val="00500F67"/>
    <w:rsid w:val="00501195"/>
    <w:rsid w:val="00502245"/>
    <w:rsid w:val="00503F9A"/>
    <w:rsid w:val="005152B8"/>
    <w:rsid w:val="00516998"/>
    <w:rsid w:val="00544D6E"/>
    <w:rsid w:val="005516B2"/>
    <w:rsid w:val="005600D4"/>
    <w:rsid w:val="005629F0"/>
    <w:rsid w:val="00572F2D"/>
    <w:rsid w:val="005741E5"/>
    <w:rsid w:val="00582A56"/>
    <w:rsid w:val="00587EB0"/>
    <w:rsid w:val="005945DD"/>
    <w:rsid w:val="00594B80"/>
    <w:rsid w:val="005A45E1"/>
    <w:rsid w:val="005A481B"/>
    <w:rsid w:val="005B401A"/>
    <w:rsid w:val="005B4496"/>
    <w:rsid w:val="005B52C9"/>
    <w:rsid w:val="005C05DC"/>
    <w:rsid w:val="005C15CD"/>
    <w:rsid w:val="005C1DD8"/>
    <w:rsid w:val="005C3E38"/>
    <w:rsid w:val="005D2C69"/>
    <w:rsid w:val="005D3C70"/>
    <w:rsid w:val="005D67AD"/>
    <w:rsid w:val="005E25CB"/>
    <w:rsid w:val="005E5E4E"/>
    <w:rsid w:val="005F2B67"/>
    <w:rsid w:val="0060785B"/>
    <w:rsid w:val="006110DA"/>
    <w:rsid w:val="00625BA5"/>
    <w:rsid w:val="00630421"/>
    <w:rsid w:val="00631387"/>
    <w:rsid w:val="0065184F"/>
    <w:rsid w:val="00656C29"/>
    <w:rsid w:val="0066028F"/>
    <w:rsid w:val="0066104B"/>
    <w:rsid w:val="00661994"/>
    <w:rsid w:val="00663F83"/>
    <w:rsid w:val="00665C23"/>
    <w:rsid w:val="0067313D"/>
    <w:rsid w:val="00675BCD"/>
    <w:rsid w:val="00677653"/>
    <w:rsid w:val="006825CD"/>
    <w:rsid w:val="00682DC7"/>
    <w:rsid w:val="00683205"/>
    <w:rsid w:val="00686386"/>
    <w:rsid w:val="006A2B2D"/>
    <w:rsid w:val="006A3DE1"/>
    <w:rsid w:val="006B1470"/>
    <w:rsid w:val="006D3AB0"/>
    <w:rsid w:val="006F170E"/>
    <w:rsid w:val="006F5FAC"/>
    <w:rsid w:val="006F61DC"/>
    <w:rsid w:val="006F7293"/>
    <w:rsid w:val="007014F7"/>
    <w:rsid w:val="007022A7"/>
    <w:rsid w:val="00702304"/>
    <w:rsid w:val="007129DB"/>
    <w:rsid w:val="00712CAD"/>
    <w:rsid w:val="0072038F"/>
    <w:rsid w:val="0072170F"/>
    <w:rsid w:val="00721E9C"/>
    <w:rsid w:val="00723E18"/>
    <w:rsid w:val="00737BC6"/>
    <w:rsid w:val="00741931"/>
    <w:rsid w:val="00742682"/>
    <w:rsid w:val="00750166"/>
    <w:rsid w:val="007543D3"/>
    <w:rsid w:val="007553C1"/>
    <w:rsid w:val="00761DC1"/>
    <w:rsid w:val="007625A4"/>
    <w:rsid w:val="00771BB0"/>
    <w:rsid w:val="00795795"/>
    <w:rsid w:val="007D00E7"/>
    <w:rsid w:val="007D3EC6"/>
    <w:rsid w:val="007E100F"/>
    <w:rsid w:val="007E3DFB"/>
    <w:rsid w:val="007E75AB"/>
    <w:rsid w:val="007F582F"/>
    <w:rsid w:val="00811F46"/>
    <w:rsid w:val="00817A61"/>
    <w:rsid w:val="00834909"/>
    <w:rsid w:val="00845EC5"/>
    <w:rsid w:val="008800D8"/>
    <w:rsid w:val="0088115D"/>
    <w:rsid w:val="00890F1C"/>
    <w:rsid w:val="0089170B"/>
    <w:rsid w:val="008919F0"/>
    <w:rsid w:val="00896983"/>
    <w:rsid w:val="008A3625"/>
    <w:rsid w:val="008A39AF"/>
    <w:rsid w:val="008B1B9D"/>
    <w:rsid w:val="008C5A7E"/>
    <w:rsid w:val="008C7B06"/>
    <w:rsid w:val="008D1AEF"/>
    <w:rsid w:val="008D460E"/>
    <w:rsid w:val="008D580E"/>
    <w:rsid w:val="008D7F78"/>
    <w:rsid w:val="008E02D6"/>
    <w:rsid w:val="008E79DF"/>
    <w:rsid w:val="008F3A5F"/>
    <w:rsid w:val="008F53C9"/>
    <w:rsid w:val="00907AC1"/>
    <w:rsid w:val="00915273"/>
    <w:rsid w:val="00923F61"/>
    <w:rsid w:val="00927536"/>
    <w:rsid w:val="009370C1"/>
    <w:rsid w:val="009443ED"/>
    <w:rsid w:val="00954ABB"/>
    <w:rsid w:val="00962E8C"/>
    <w:rsid w:val="00967FE0"/>
    <w:rsid w:val="009715A8"/>
    <w:rsid w:val="00971F61"/>
    <w:rsid w:val="00976073"/>
    <w:rsid w:val="00992E34"/>
    <w:rsid w:val="009A0114"/>
    <w:rsid w:val="009A5608"/>
    <w:rsid w:val="009A7303"/>
    <w:rsid w:val="009B17B1"/>
    <w:rsid w:val="009B2100"/>
    <w:rsid w:val="009D2AF2"/>
    <w:rsid w:val="009D31A0"/>
    <w:rsid w:val="009E1523"/>
    <w:rsid w:val="009E1878"/>
    <w:rsid w:val="009F2855"/>
    <w:rsid w:val="009F6DA8"/>
    <w:rsid w:val="00A004F4"/>
    <w:rsid w:val="00A0696A"/>
    <w:rsid w:val="00A1074C"/>
    <w:rsid w:val="00A11033"/>
    <w:rsid w:val="00A13DB3"/>
    <w:rsid w:val="00A238F6"/>
    <w:rsid w:val="00A30A10"/>
    <w:rsid w:val="00A44F98"/>
    <w:rsid w:val="00A511AF"/>
    <w:rsid w:val="00A51641"/>
    <w:rsid w:val="00A5336F"/>
    <w:rsid w:val="00A544FA"/>
    <w:rsid w:val="00A65098"/>
    <w:rsid w:val="00A73A59"/>
    <w:rsid w:val="00A76262"/>
    <w:rsid w:val="00A90E84"/>
    <w:rsid w:val="00AA0D73"/>
    <w:rsid w:val="00AA5EF5"/>
    <w:rsid w:val="00AB7D37"/>
    <w:rsid w:val="00AD016B"/>
    <w:rsid w:val="00AD2F07"/>
    <w:rsid w:val="00AD73C9"/>
    <w:rsid w:val="00AD7828"/>
    <w:rsid w:val="00AE259C"/>
    <w:rsid w:val="00AF2503"/>
    <w:rsid w:val="00B13079"/>
    <w:rsid w:val="00B23E10"/>
    <w:rsid w:val="00B26522"/>
    <w:rsid w:val="00B35D16"/>
    <w:rsid w:val="00B36B54"/>
    <w:rsid w:val="00B56331"/>
    <w:rsid w:val="00B67D34"/>
    <w:rsid w:val="00B70272"/>
    <w:rsid w:val="00B82AB4"/>
    <w:rsid w:val="00B921C1"/>
    <w:rsid w:val="00B946CD"/>
    <w:rsid w:val="00BD5240"/>
    <w:rsid w:val="00BE7E0E"/>
    <w:rsid w:val="00C0045A"/>
    <w:rsid w:val="00C20E35"/>
    <w:rsid w:val="00C31FF6"/>
    <w:rsid w:val="00C34C18"/>
    <w:rsid w:val="00C40043"/>
    <w:rsid w:val="00C5109D"/>
    <w:rsid w:val="00C5672C"/>
    <w:rsid w:val="00C662BE"/>
    <w:rsid w:val="00C73802"/>
    <w:rsid w:val="00C77827"/>
    <w:rsid w:val="00C95C23"/>
    <w:rsid w:val="00CC3B7A"/>
    <w:rsid w:val="00CF0CB3"/>
    <w:rsid w:val="00CF1DC0"/>
    <w:rsid w:val="00D055FF"/>
    <w:rsid w:val="00D16FFD"/>
    <w:rsid w:val="00D213F3"/>
    <w:rsid w:val="00D21696"/>
    <w:rsid w:val="00D23247"/>
    <w:rsid w:val="00D35A41"/>
    <w:rsid w:val="00D36015"/>
    <w:rsid w:val="00D4153C"/>
    <w:rsid w:val="00D56F38"/>
    <w:rsid w:val="00D5788D"/>
    <w:rsid w:val="00D75F65"/>
    <w:rsid w:val="00D96978"/>
    <w:rsid w:val="00DA49F6"/>
    <w:rsid w:val="00DB2B4D"/>
    <w:rsid w:val="00DB33B6"/>
    <w:rsid w:val="00DC77FC"/>
    <w:rsid w:val="00DE4078"/>
    <w:rsid w:val="00E00A43"/>
    <w:rsid w:val="00E00EFD"/>
    <w:rsid w:val="00E03955"/>
    <w:rsid w:val="00E11435"/>
    <w:rsid w:val="00E22204"/>
    <w:rsid w:val="00E223B8"/>
    <w:rsid w:val="00E350EA"/>
    <w:rsid w:val="00E436EF"/>
    <w:rsid w:val="00E43F75"/>
    <w:rsid w:val="00E558B6"/>
    <w:rsid w:val="00E57220"/>
    <w:rsid w:val="00E637E2"/>
    <w:rsid w:val="00E67B57"/>
    <w:rsid w:val="00E75EA1"/>
    <w:rsid w:val="00E76F70"/>
    <w:rsid w:val="00E946E7"/>
    <w:rsid w:val="00E96CCC"/>
    <w:rsid w:val="00EA3B08"/>
    <w:rsid w:val="00EC1C82"/>
    <w:rsid w:val="00EC1EE9"/>
    <w:rsid w:val="00EC3DD0"/>
    <w:rsid w:val="00EC66FE"/>
    <w:rsid w:val="00EC7282"/>
    <w:rsid w:val="00EE0094"/>
    <w:rsid w:val="00EE2FF3"/>
    <w:rsid w:val="00EE6324"/>
    <w:rsid w:val="00EF2024"/>
    <w:rsid w:val="00F1489C"/>
    <w:rsid w:val="00F1771D"/>
    <w:rsid w:val="00F24161"/>
    <w:rsid w:val="00F324D8"/>
    <w:rsid w:val="00F33B07"/>
    <w:rsid w:val="00F376EF"/>
    <w:rsid w:val="00F570D2"/>
    <w:rsid w:val="00F60990"/>
    <w:rsid w:val="00F60BDC"/>
    <w:rsid w:val="00F610BA"/>
    <w:rsid w:val="00F62CA7"/>
    <w:rsid w:val="00F66CFD"/>
    <w:rsid w:val="00FA3A82"/>
    <w:rsid w:val="00FB2D15"/>
    <w:rsid w:val="00FB5DD2"/>
    <w:rsid w:val="00FC4401"/>
    <w:rsid w:val="00FD7831"/>
    <w:rsid w:val="00FE6AD4"/>
    <w:rsid w:val="00FF3978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9A5B0"/>
  <w15:docId w15:val="{E81965EC-28E6-4162-88E5-36CF9347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0E9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460E9C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460E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0E9C"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60E9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60E9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"/>
    <w:uiPriority w:val="99"/>
    <w:rsid w:val="00460E9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460E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460E9C"/>
    <w:rPr>
      <w:rFonts w:ascii="Palatino Linotype" w:hAnsi="Palatino Linotype"/>
      <w:color w:val="000000"/>
      <w:sz w:val="26"/>
    </w:rPr>
  </w:style>
  <w:style w:type="paragraph" w:styleId="a8">
    <w:name w:val="No Spacing"/>
    <w:uiPriority w:val="99"/>
    <w:qFormat/>
    <w:rsid w:val="00460E9C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033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39AB"/>
  </w:style>
  <w:style w:type="paragraph" w:styleId="ab">
    <w:name w:val="footer"/>
    <w:basedOn w:val="a"/>
    <w:link w:val="ac"/>
    <w:uiPriority w:val="99"/>
    <w:unhideWhenUsed/>
    <w:rsid w:val="00033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39AB"/>
  </w:style>
  <w:style w:type="paragraph" w:styleId="ad">
    <w:name w:val="Body Text Indent"/>
    <w:basedOn w:val="a"/>
    <w:link w:val="ae"/>
    <w:unhideWhenUsed/>
    <w:rsid w:val="009F2855"/>
    <w:pPr>
      <w:spacing w:after="0" w:line="240" w:lineRule="auto"/>
      <w:ind w:right="-426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9F285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375-EF0E-4348-9540-30C7B91E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846</cp:revision>
  <dcterms:created xsi:type="dcterms:W3CDTF">2021-03-16T13:58:00Z</dcterms:created>
  <dcterms:modified xsi:type="dcterms:W3CDTF">2025-03-18T12:25:00Z</dcterms:modified>
</cp:coreProperties>
</file>